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11" w:rsidRDefault="00D962DD" w:rsidP="00204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 90</w:t>
      </w:r>
      <w:r w:rsidR="00EB6516">
        <w:rPr>
          <w:rFonts w:ascii="Times New Roman" w:hAnsi="Times New Roman" w:cs="Times New Roman"/>
          <w:b/>
          <w:sz w:val="36"/>
          <w:szCs w:val="36"/>
        </w:rPr>
        <w:t>-</w:t>
      </w:r>
      <w:r w:rsidR="006143CA" w:rsidRPr="006143CA">
        <w:rPr>
          <w:rFonts w:ascii="Times New Roman" w:hAnsi="Times New Roman" w:cs="Times New Roman"/>
          <w:b/>
          <w:sz w:val="36"/>
          <w:szCs w:val="36"/>
        </w:rPr>
        <w:t xml:space="preserve">ЛЕТИЮ </w:t>
      </w:r>
    </w:p>
    <w:p w:rsidR="006143CA" w:rsidRPr="006143CA" w:rsidRDefault="006143CA" w:rsidP="00204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43CA">
        <w:rPr>
          <w:rFonts w:ascii="Times New Roman" w:hAnsi="Times New Roman" w:cs="Times New Roman"/>
          <w:b/>
          <w:sz w:val="36"/>
          <w:szCs w:val="36"/>
        </w:rPr>
        <w:t>ВИРИНЕИ СЕРГЕЕВНЫ БУРДАНОВОЙ</w:t>
      </w:r>
    </w:p>
    <w:p w:rsidR="006143CA" w:rsidRPr="00054198" w:rsidRDefault="00054198" w:rsidP="00204F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054198">
        <w:rPr>
          <w:rFonts w:ascii="Times New Roman" w:hAnsi="Times New Roman" w:cs="Times New Roman"/>
          <w:b/>
          <w:sz w:val="28"/>
          <w:szCs w:val="28"/>
        </w:rPr>
        <w:t>библиографический указатель работ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96F23" w:rsidRDefault="00596F23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AFE" w:rsidRP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FE">
        <w:rPr>
          <w:rFonts w:ascii="Times New Roman" w:hAnsi="Times New Roman" w:cs="Times New Roman"/>
          <w:sz w:val="28"/>
          <w:szCs w:val="28"/>
        </w:rPr>
        <w:t xml:space="preserve">В. С. </w:t>
      </w:r>
      <w:proofErr w:type="spellStart"/>
      <w:r w:rsidRPr="00021AFE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021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021AFE">
        <w:rPr>
          <w:rFonts w:ascii="Times New Roman" w:hAnsi="Times New Roman" w:cs="Times New Roman"/>
          <w:sz w:val="28"/>
          <w:szCs w:val="28"/>
        </w:rPr>
        <w:t xml:space="preserve"> известный ученый-криминалист, доктор юридических наук с 1992, профессор, заслуженный работник высшей школы РФ, почетный работник прокуратуры РФ, старший советник юстиции. Житель блокадного Ленинграда. Окончила с отличием в 1953 юридический факультет Ленинградского государственного ун</w:t>
      </w:r>
      <w:r>
        <w:rPr>
          <w:rFonts w:ascii="Times New Roman" w:hAnsi="Times New Roman" w:cs="Times New Roman"/>
          <w:sz w:val="28"/>
          <w:szCs w:val="28"/>
        </w:rPr>
        <w:t>иверсите</w:t>
      </w:r>
      <w:r w:rsidRPr="00021AFE">
        <w:rPr>
          <w:rFonts w:ascii="Times New Roman" w:hAnsi="Times New Roman" w:cs="Times New Roman"/>
          <w:sz w:val="28"/>
          <w:szCs w:val="28"/>
        </w:rPr>
        <w:t xml:space="preserve">та имени А. А. Жданова (ныне – Санкт-Петербургский государственный ун-т), в 1966 </w:t>
      </w:r>
      <w:r w:rsidR="00204F20">
        <w:rPr>
          <w:rFonts w:ascii="Times New Roman" w:hAnsi="Times New Roman" w:cs="Times New Roman"/>
          <w:sz w:val="28"/>
          <w:szCs w:val="28"/>
        </w:rPr>
        <w:t>—</w:t>
      </w:r>
      <w:r w:rsidRPr="00021AFE">
        <w:rPr>
          <w:rFonts w:ascii="Times New Roman" w:hAnsi="Times New Roman" w:cs="Times New Roman"/>
          <w:sz w:val="28"/>
          <w:szCs w:val="28"/>
        </w:rPr>
        <w:t xml:space="preserve"> аспирантуру юридического факультета ЛГУ им. А. А. Жданова. В 1953 </w:t>
      </w:r>
      <w:r w:rsidR="00204F20">
        <w:rPr>
          <w:rFonts w:ascii="Times New Roman" w:hAnsi="Times New Roman" w:cs="Times New Roman"/>
          <w:sz w:val="28"/>
          <w:szCs w:val="28"/>
        </w:rPr>
        <w:t>—</w:t>
      </w:r>
      <w:r w:rsidRPr="00021AFE">
        <w:rPr>
          <w:rFonts w:ascii="Times New Roman" w:hAnsi="Times New Roman" w:cs="Times New Roman"/>
          <w:sz w:val="28"/>
          <w:szCs w:val="28"/>
        </w:rPr>
        <w:t xml:space="preserve"> 1963 работала следователем, ст. следователем, прокурором следственного отдела Ленинградской областной прокуратуры. С 1966 осуществляет научно-педагогическую деятельность. В 1966 принята на должность ст. преподавателя в Институт усовершенствования следственных работников органов прокуратуры и МВД СССР. В дальнейшем занимала должности: доцента, профессора, заведующей кафедрой. Работала профессором кафедры прокурорско-следственной деятельности в сфере борьбы с преступностью Санкт-Петербургского юридического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021AFE">
        <w:rPr>
          <w:rFonts w:ascii="Times New Roman" w:hAnsi="Times New Roman" w:cs="Times New Roman"/>
          <w:sz w:val="28"/>
          <w:szCs w:val="28"/>
        </w:rPr>
        <w:t xml:space="preserve">та Генеральной прокуратуры РФ (ныне </w:t>
      </w:r>
      <w:r w:rsidR="00204F20">
        <w:rPr>
          <w:rFonts w:ascii="Times New Roman" w:hAnsi="Times New Roman" w:cs="Times New Roman"/>
          <w:sz w:val="28"/>
          <w:szCs w:val="28"/>
        </w:rPr>
        <w:t>—</w:t>
      </w:r>
      <w:r w:rsidRPr="00021AFE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</w:t>
      </w:r>
      <w:r>
        <w:rPr>
          <w:rFonts w:ascii="Times New Roman" w:hAnsi="Times New Roman" w:cs="Times New Roman"/>
          <w:sz w:val="28"/>
          <w:szCs w:val="28"/>
        </w:rPr>
        <w:t>ститу</w:t>
      </w:r>
      <w:r w:rsidRPr="00021AFE">
        <w:rPr>
          <w:rFonts w:ascii="Times New Roman" w:hAnsi="Times New Roman" w:cs="Times New Roman"/>
          <w:sz w:val="28"/>
          <w:szCs w:val="28"/>
        </w:rPr>
        <w:t xml:space="preserve">т (филиал)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021AFE">
        <w:rPr>
          <w:rFonts w:ascii="Times New Roman" w:hAnsi="Times New Roman" w:cs="Times New Roman"/>
          <w:sz w:val="28"/>
          <w:szCs w:val="28"/>
        </w:rPr>
        <w:t xml:space="preserve"> прокуратуры Р</w:t>
      </w:r>
      <w:r w:rsidR="00204F2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21AFE">
        <w:rPr>
          <w:rFonts w:ascii="Times New Roman" w:hAnsi="Times New Roman" w:cs="Times New Roman"/>
          <w:sz w:val="28"/>
          <w:szCs w:val="28"/>
        </w:rPr>
        <w:t>Ф</w:t>
      </w:r>
      <w:r w:rsidR="00204F20">
        <w:rPr>
          <w:rFonts w:ascii="Times New Roman" w:hAnsi="Times New Roman" w:cs="Times New Roman"/>
          <w:sz w:val="28"/>
          <w:szCs w:val="28"/>
        </w:rPr>
        <w:t>едерации</w:t>
      </w:r>
      <w:r w:rsidRPr="00021AFE">
        <w:rPr>
          <w:rFonts w:ascii="Times New Roman" w:hAnsi="Times New Roman" w:cs="Times New Roman"/>
          <w:sz w:val="28"/>
          <w:szCs w:val="28"/>
        </w:rPr>
        <w:t>).</w:t>
      </w:r>
    </w:p>
    <w:p w:rsidR="00021AFE" w:rsidRP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FE">
        <w:rPr>
          <w:rFonts w:ascii="Times New Roman" w:hAnsi="Times New Roman" w:cs="Times New Roman"/>
          <w:sz w:val="28"/>
          <w:szCs w:val="28"/>
        </w:rPr>
        <w:t xml:space="preserve">В 1966 защитила диссертацию на соискание ученой степени кандидата юридических наук по теме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Pr="00021AFE">
        <w:rPr>
          <w:rFonts w:ascii="Times New Roman" w:hAnsi="Times New Roman" w:cs="Times New Roman"/>
          <w:sz w:val="28"/>
          <w:szCs w:val="28"/>
        </w:rPr>
        <w:t>Методика расследования уголовных дел об убийствах, инсценированных под самоубийства, и дел о доведении до самоубийства</w:t>
      </w:r>
      <w:r w:rsidR="00333B69">
        <w:rPr>
          <w:rFonts w:ascii="Times New Roman" w:hAnsi="Times New Roman" w:cs="Times New Roman"/>
          <w:sz w:val="28"/>
          <w:szCs w:val="28"/>
        </w:rPr>
        <w:t>»</w:t>
      </w:r>
      <w:r w:rsidRPr="00021AFE">
        <w:rPr>
          <w:rFonts w:ascii="Times New Roman" w:hAnsi="Times New Roman" w:cs="Times New Roman"/>
          <w:sz w:val="28"/>
          <w:szCs w:val="28"/>
        </w:rPr>
        <w:t xml:space="preserve">, в 1992 – диссертацию на соискание ученой степени доктора юридических наук по теме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Pr="00021AFE">
        <w:rPr>
          <w:rFonts w:ascii="Times New Roman" w:hAnsi="Times New Roman" w:cs="Times New Roman"/>
          <w:sz w:val="28"/>
          <w:szCs w:val="28"/>
        </w:rPr>
        <w:t>Криминалистические проблемы обеспечения всесторонности, полноты и объективности расследования преступлений</w:t>
      </w:r>
      <w:r w:rsidR="00333B69">
        <w:rPr>
          <w:rFonts w:ascii="Times New Roman" w:hAnsi="Times New Roman" w:cs="Times New Roman"/>
          <w:sz w:val="28"/>
          <w:szCs w:val="28"/>
        </w:rPr>
        <w:t>»</w:t>
      </w:r>
      <w:r w:rsidRPr="00021AFE">
        <w:rPr>
          <w:rFonts w:ascii="Times New Roman" w:hAnsi="Times New Roman" w:cs="Times New Roman"/>
          <w:sz w:val="28"/>
          <w:szCs w:val="28"/>
        </w:rPr>
        <w:t>.</w:t>
      </w:r>
    </w:p>
    <w:p w:rsidR="001E6682" w:rsidRP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FE">
        <w:rPr>
          <w:rFonts w:ascii="Times New Roman" w:hAnsi="Times New Roman" w:cs="Times New Roman"/>
          <w:sz w:val="28"/>
          <w:szCs w:val="28"/>
        </w:rPr>
        <w:t>Главными направлениями её научных исследований были: проблемы совершенствования качества уголовного преследования, методика расследования убийств, доведения до самоубийства.</w:t>
      </w:r>
    </w:p>
    <w:p w:rsid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F20" w:rsidRDefault="00204F20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AFE" w:rsidRDefault="00021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682" w:rsidRPr="00204F20" w:rsidRDefault="001E6682" w:rsidP="00204F20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lastRenderedPageBreak/>
        <w:t>1960</w:t>
      </w:r>
    </w:p>
    <w:p w:rsidR="001E6682" w:rsidRDefault="001E6682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82" w:rsidRPr="00204F20" w:rsidRDefault="001E6682" w:rsidP="00204F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Наш опыт расследования хищений в трикотажном производстве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, И. В. Катукова // Следственная практика. — 1960. — Выпуск 45. — С. 12—25.</w:t>
      </w:r>
    </w:p>
    <w:p w:rsidR="001E6682" w:rsidRDefault="001E6682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C3C" w:rsidRPr="00204F20" w:rsidRDefault="00393C3C" w:rsidP="00204F20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1961</w:t>
      </w:r>
    </w:p>
    <w:p w:rsidR="00393C3C" w:rsidRDefault="00393C3C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C3C" w:rsidRPr="00204F20" w:rsidRDefault="00393C3C" w:rsidP="00204F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Обоснованность ходатайства о передаче на поруки следует тщательно проверять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Следственная практика. — 1961. — Выпуск 47. — С. 49—55.</w:t>
      </w:r>
    </w:p>
    <w:p w:rsidR="001E6682" w:rsidRDefault="001E6682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C3C" w:rsidRPr="00204F20" w:rsidRDefault="00FE309D" w:rsidP="00204F2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1966</w:t>
      </w:r>
    </w:p>
    <w:p w:rsidR="00FE309D" w:rsidRDefault="00FE309D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09D" w:rsidRPr="00204F20" w:rsidRDefault="00FE309D" w:rsidP="00204F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>. Расследование уголовных дел об убийствах, замаскированных инсценировкой самоубийства и дел о доведении до самоубийства (уголовно-процессуальное и криминалистическое исследование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специальность 12.00.09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Pr="00204F20">
        <w:rPr>
          <w:rFonts w:ascii="Times New Roman" w:hAnsi="Times New Roman" w:cs="Times New Roman"/>
          <w:sz w:val="28"/>
          <w:szCs w:val="28"/>
        </w:rPr>
        <w:t>Уголовный процесс, криминалистика; оперативно-розыскная деятельность</w:t>
      </w:r>
      <w:r w:rsidR="00333B69">
        <w:rPr>
          <w:rFonts w:ascii="Times New Roman" w:hAnsi="Times New Roman" w:cs="Times New Roman"/>
          <w:sz w:val="28"/>
          <w:szCs w:val="28"/>
        </w:rPr>
        <w:t>»</w:t>
      </w:r>
      <w:r w:rsidRPr="00204F20">
        <w:rPr>
          <w:rFonts w:ascii="Times New Roman" w:hAnsi="Times New Roman" w:cs="Times New Roman"/>
          <w:sz w:val="28"/>
          <w:szCs w:val="28"/>
        </w:rPr>
        <w:t xml:space="preserve"> : дис</w:t>
      </w:r>
      <w:r w:rsidR="00204F20">
        <w:rPr>
          <w:rFonts w:ascii="Times New Roman" w:hAnsi="Times New Roman" w:cs="Times New Roman"/>
          <w:sz w:val="28"/>
          <w:szCs w:val="28"/>
        </w:rPr>
        <w:t xml:space="preserve">сертация </w:t>
      </w:r>
      <w:r w:rsidRPr="00204F20">
        <w:rPr>
          <w:rFonts w:ascii="Times New Roman" w:hAnsi="Times New Roman" w:cs="Times New Roman"/>
          <w:sz w:val="28"/>
          <w:szCs w:val="28"/>
        </w:rPr>
        <w:t>канд</w:t>
      </w:r>
      <w:r w:rsidR="00204F20">
        <w:rPr>
          <w:rFonts w:ascii="Times New Roman" w:hAnsi="Times New Roman" w:cs="Times New Roman"/>
          <w:sz w:val="28"/>
          <w:szCs w:val="28"/>
        </w:rPr>
        <w:t xml:space="preserve">идата </w:t>
      </w:r>
      <w:r w:rsidRPr="00204F20">
        <w:rPr>
          <w:rFonts w:ascii="Times New Roman" w:hAnsi="Times New Roman" w:cs="Times New Roman"/>
          <w:sz w:val="28"/>
          <w:szCs w:val="28"/>
        </w:rPr>
        <w:t>юрид</w:t>
      </w:r>
      <w:r w:rsidR="00204F20">
        <w:rPr>
          <w:rFonts w:ascii="Times New Roman" w:hAnsi="Times New Roman" w:cs="Times New Roman"/>
          <w:sz w:val="28"/>
          <w:szCs w:val="28"/>
        </w:rPr>
        <w:t>ический</w:t>
      </w:r>
      <w:r w:rsidRPr="00204F20">
        <w:rPr>
          <w:rFonts w:ascii="Times New Roman" w:hAnsi="Times New Roman" w:cs="Times New Roman"/>
          <w:sz w:val="28"/>
          <w:szCs w:val="28"/>
        </w:rPr>
        <w:t xml:space="preserve"> наук : /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Виринея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Сергеевна ; Ленинградский государственный университет им. А. А. Жданова. — Ленинград, 1966. — 359 1л.</w:t>
      </w:r>
    </w:p>
    <w:p w:rsidR="00393C3C" w:rsidRDefault="00393C3C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AFE" w:rsidRPr="00204F20" w:rsidRDefault="00672AFE" w:rsidP="00204F20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1968</w:t>
      </w:r>
    </w:p>
    <w:p w:rsidR="00672AFE" w:rsidRPr="006143CA" w:rsidRDefault="00672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AFE" w:rsidRPr="00204F20" w:rsidRDefault="00672AFE" w:rsidP="00204F2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Изучение личности потерпевшего при расследовании дел о доведении до самоубийства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изучения личности на предварительном следствии / Институт усовершенствования следственных работников органов прокуратуры и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МВД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отв. ред. Л. А. Андреева.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Прокуратура СССР, 1968. — С. 84—90.</w:t>
      </w:r>
    </w:p>
    <w:p w:rsidR="00672AFE" w:rsidRPr="006143CA" w:rsidRDefault="00672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AFE" w:rsidRPr="00204F20" w:rsidRDefault="00672AFE" w:rsidP="00460F86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1969</w:t>
      </w:r>
    </w:p>
    <w:p w:rsidR="00672AFE" w:rsidRDefault="00672AF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AFE" w:rsidRPr="00204F20" w:rsidRDefault="00672AFE" w:rsidP="00460F8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Изучение личности потерпевшего при расследовании дел о доведении до самоубийства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изучения личности </w:t>
      </w:r>
      <w:r w:rsidR="00824BFF" w:rsidRPr="00204F20">
        <w:rPr>
          <w:rFonts w:ascii="Times New Roman" w:hAnsi="Times New Roman" w:cs="Times New Roman"/>
          <w:sz w:val="28"/>
          <w:szCs w:val="28"/>
        </w:rPr>
        <w:t xml:space="preserve">на предварительном </w:t>
      </w:r>
      <w:proofErr w:type="gramStart"/>
      <w:r w:rsidR="00824BFF" w:rsidRPr="00204F20">
        <w:rPr>
          <w:rFonts w:ascii="Times New Roman" w:hAnsi="Times New Roman" w:cs="Times New Roman"/>
          <w:sz w:val="28"/>
          <w:szCs w:val="28"/>
        </w:rPr>
        <w:t>следствии</w:t>
      </w:r>
      <w:r w:rsidRPr="00204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сборник статей. — 1969. — С. 84—90.</w:t>
      </w:r>
    </w:p>
    <w:p w:rsidR="00672AFE" w:rsidRDefault="00672AFE" w:rsidP="00460F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57E4" w:rsidRPr="00204F20" w:rsidRDefault="00B957E4" w:rsidP="00460F8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Обмен опытом повышает качество расследования преступлений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Следственная практика. — 1969. — Выпуск 82. — С. 102—107.</w:t>
      </w:r>
    </w:p>
    <w:p w:rsidR="0024552F" w:rsidRDefault="0024552F" w:rsidP="00460F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552F" w:rsidRPr="00204F20" w:rsidRDefault="0024552F" w:rsidP="00460F8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Предмет доказывания по делам о доведения до самоубийства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Правоведение. — 1969. — № 4. — С. 109—111.</w:t>
      </w:r>
    </w:p>
    <w:p w:rsidR="00B957E4" w:rsidRDefault="00B957E4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AFE" w:rsidRPr="00204F20" w:rsidRDefault="00D14C17" w:rsidP="00CA1321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1970</w:t>
      </w:r>
    </w:p>
    <w:p w:rsidR="00D14C17" w:rsidRDefault="00D14C17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C17" w:rsidRPr="00204F20" w:rsidRDefault="00D14C17" w:rsidP="00CA132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Методы доказывания размеров похищенного по делам о хищениях неучтенной продукции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борьбы с хищениями государственного и общественного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имущества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материалы научно-практической конференции / Всесоюзный институт по изучению причин и разработке мер предупреждения преступности.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ВИППП, 1970. — С. 207—210.</w:t>
      </w:r>
    </w:p>
    <w:p w:rsidR="00D14C17" w:rsidRDefault="00D14C17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AFE" w:rsidRPr="00204F20" w:rsidRDefault="00A35F0D" w:rsidP="007921F7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1971</w:t>
      </w:r>
    </w:p>
    <w:p w:rsidR="00A35F0D" w:rsidRDefault="00A35F0D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799" w:rsidRPr="00204F20" w:rsidRDefault="00D77799" w:rsidP="007921F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Добровольная народная дружина - важнейшая форма участия трудящихся в охране общественного порядка / В. С.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Общество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Pr="00204F20">
        <w:rPr>
          <w:rFonts w:ascii="Times New Roman" w:hAnsi="Times New Roman" w:cs="Times New Roman"/>
          <w:sz w:val="28"/>
          <w:szCs w:val="28"/>
        </w:rPr>
        <w:t>Знание</w:t>
      </w:r>
      <w:r w:rsidR="00333B69">
        <w:rPr>
          <w:rFonts w:ascii="Times New Roman" w:hAnsi="Times New Roman" w:cs="Times New Roman"/>
          <w:sz w:val="28"/>
          <w:szCs w:val="28"/>
        </w:rPr>
        <w:t>»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РСФСР.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="00982452" w:rsidRPr="00204F20">
        <w:rPr>
          <w:rFonts w:ascii="Times New Roman" w:hAnsi="Times New Roman" w:cs="Times New Roman"/>
          <w:sz w:val="28"/>
          <w:szCs w:val="28"/>
        </w:rPr>
        <w:t xml:space="preserve"> Изд-во О-ва Знание</w:t>
      </w:r>
      <w:r w:rsidRPr="00204F20">
        <w:rPr>
          <w:rFonts w:ascii="Times New Roman" w:hAnsi="Times New Roman" w:cs="Times New Roman"/>
          <w:sz w:val="28"/>
          <w:szCs w:val="28"/>
        </w:rPr>
        <w:t xml:space="preserve">., 1971. — 19 с. — (Методическое пособие в помощь лектору).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18.</w:t>
      </w:r>
    </w:p>
    <w:p w:rsidR="00D77799" w:rsidRDefault="00D77799" w:rsidP="007921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5F0D" w:rsidRPr="00204F20" w:rsidRDefault="00A35F0D" w:rsidP="007921F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Некоторые вопросы методики расследования доведения до самоубийства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Институт усовершенствования следственных работников органов прокуратуры и МВД; отв. ред. А. П. Филиппов.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1971. — Выпуск 1. — С. 118—129.</w:t>
      </w:r>
    </w:p>
    <w:p w:rsidR="00A35F0D" w:rsidRPr="006143CA" w:rsidRDefault="00A35F0D" w:rsidP="007921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4B9A" w:rsidRPr="00204F20" w:rsidRDefault="00F84B9A" w:rsidP="007921F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Моисеенко, К. П. Техническая экспертиза документов помогла установить способ хищения денег на железн</w:t>
      </w:r>
      <w:r w:rsidR="00AA6FAE">
        <w:rPr>
          <w:rFonts w:ascii="Times New Roman" w:hAnsi="Times New Roman" w:cs="Times New Roman"/>
          <w:sz w:val="28"/>
          <w:szCs w:val="28"/>
        </w:rPr>
        <w:t>ой дороге / К. П. Моисеенко, Э. </w:t>
      </w:r>
      <w:r w:rsidRPr="00204F20">
        <w:rPr>
          <w:rFonts w:ascii="Times New Roman" w:hAnsi="Times New Roman" w:cs="Times New Roman"/>
          <w:sz w:val="28"/>
          <w:szCs w:val="28"/>
        </w:rPr>
        <w:t>У.</w:t>
      </w:r>
      <w:r w:rsidR="00AA6FAE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Бабаева,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Следственная практика. — 1971. — Выпуск 91. — С. 19—25.</w:t>
      </w:r>
    </w:p>
    <w:p w:rsidR="00F84B9A" w:rsidRDefault="00F84B9A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F23" w:rsidRPr="00204F20" w:rsidRDefault="00596F23" w:rsidP="005E2AC4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1973</w:t>
      </w:r>
    </w:p>
    <w:p w:rsidR="00C54446" w:rsidRPr="00596F23" w:rsidRDefault="00C54446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F23" w:rsidRPr="00204F20" w:rsidRDefault="00596F23" w:rsidP="005E2AC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Бабаева, Э. У. Осмотр места происшествия по делам о кражах грузов из подвижного состава на железнодорожном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транспорте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</w:t>
      </w:r>
      <w:r w:rsidR="00AA6FAE">
        <w:rPr>
          <w:rFonts w:ascii="Times New Roman" w:hAnsi="Times New Roman" w:cs="Times New Roman"/>
          <w:sz w:val="28"/>
          <w:szCs w:val="28"/>
        </w:rPr>
        <w:t>чебное пособие для следователей</w:t>
      </w:r>
      <w:r w:rsidRPr="00204F20">
        <w:rPr>
          <w:rFonts w:ascii="Times New Roman" w:hAnsi="Times New Roman" w:cs="Times New Roman"/>
          <w:sz w:val="28"/>
          <w:szCs w:val="28"/>
        </w:rPr>
        <w:t xml:space="preserve"> / Э. У. Бабаева,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К. П. Моисеенко ; Институт усовершенствования следственных работников органов прокуратуры и Министерства внутренних дел.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1973. — 39, [2] с.</w:t>
      </w:r>
    </w:p>
    <w:p w:rsidR="00596F23" w:rsidRPr="005E2AC4" w:rsidRDefault="00596F23" w:rsidP="005E2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AC4">
        <w:rPr>
          <w:rFonts w:ascii="Times New Roman" w:hAnsi="Times New Roman" w:cs="Times New Roman"/>
          <w:sz w:val="24"/>
          <w:szCs w:val="24"/>
        </w:rPr>
        <w:t>Настоящее пособие - результат обобщения следственной, оперативной и экспертной практики проведения осмотра места происшествия при хищении грузов из подвижного состава на железнодорожном транспорте. Рассмотрены способы краж грузов из вагонов, представлены протоколы осмотров мест происшествия.</w:t>
      </w:r>
    </w:p>
    <w:p w:rsidR="00596F23" w:rsidRDefault="00596F23" w:rsidP="005E2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446" w:rsidRPr="00204F20" w:rsidRDefault="00C54446" w:rsidP="005E2AC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Причины ошибок, допускаемых при осмотре места происшествия и проведении судебно-медицинской экспертизы по делам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 xml:space="preserve">об убийствах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Раскрытие тяжких преступлений против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личности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материалы научно-практической конференции / Всесоюзный институт по изучению причин и разработке мер предупреждения преступности при Прокуратуре СССР. </w:t>
      </w:r>
      <w:r w:rsidR="00F45AE3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ВИППП, 1973. </w:t>
      </w:r>
      <w:r w:rsidR="00F45AE3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Часть 1. </w:t>
      </w:r>
      <w:r w:rsidR="00F45AE3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С. 71</w:t>
      </w:r>
      <w:r w:rsidR="00F45AE3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>73.</w:t>
      </w:r>
    </w:p>
    <w:p w:rsidR="00C54446" w:rsidRDefault="00C54446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F23" w:rsidRPr="00204F20" w:rsidRDefault="00A35F0D" w:rsidP="00800BDE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1974</w:t>
      </w:r>
    </w:p>
    <w:p w:rsidR="00A35F0D" w:rsidRDefault="00A35F0D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F0D" w:rsidRPr="00204F20" w:rsidRDefault="00A35F0D" w:rsidP="005E2AC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</w:t>
      </w:r>
      <w:r w:rsidR="00702CB1" w:rsidRPr="00204F20">
        <w:rPr>
          <w:rFonts w:ascii="Times New Roman" w:hAnsi="Times New Roman" w:cs="Times New Roman"/>
          <w:b/>
          <w:sz w:val="28"/>
          <w:szCs w:val="28"/>
        </w:rPr>
        <w:t>.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О некоторых психологических барьерах, возникающих перед следователем</w:t>
      </w:r>
      <w:r w:rsidR="00AA6FAE">
        <w:rPr>
          <w:rFonts w:ascii="Times New Roman" w:hAnsi="Times New Roman" w:cs="Times New Roman"/>
          <w:sz w:val="28"/>
          <w:szCs w:val="28"/>
        </w:rPr>
        <w:t xml:space="preserve"> при расследовании хищений / В.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AA6F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Прокуратура СССР,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МВД. </w:t>
      </w:r>
      <w:r w:rsidR="00702CB1" w:rsidRPr="00204F20">
        <w:rPr>
          <w:rFonts w:ascii="Times New Roman" w:hAnsi="Times New Roman" w:cs="Times New Roman"/>
          <w:sz w:val="28"/>
          <w:szCs w:val="28"/>
        </w:rPr>
        <w:t>— Выпуск 3. 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</w:t>
      </w:r>
      <w:r w:rsidR="00702CB1" w:rsidRPr="00204F20">
        <w:rPr>
          <w:rFonts w:ascii="Times New Roman" w:hAnsi="Times New Roman" w:cs="Times New Roman"/>
          <w:sz w:val="28"/>
          <w:szCs w:val="28"/>
        </w:rPr>
        <w:t>енинград :</w:t>
      </w:r>
      <w:proofErr w:type="gramEnd"/>
      <w:r w:rsidR="00702CB1"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="00702CB1"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702CB1"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</w:t>
      </w:r>
      <w:r w:rsidRPr="00204F20">
        <w:rPr>
          <w:rFonts w:ascii="Times New Roman" w:hAnsi="Times New Roman" w:cs="Times New Roman"/>
          <w:sz w:val="28"/>
          <w:szCs w:val="28"/>
        </w:rPr>
        <w:t xml:space="preserve"> 1974</w:t>
      </w:r>
      <w:r w:rsidR="00702CB1" w:rsidRPr="00204F20">
        <w:rPr>
          <w:rFonts w:ascii="Times New Roman" w:hAnsi="Times New Roman" w:cs="Times New Roman"/>
          <w:sz w:val="28"/>
          <w:szCs w:val="28"/>
        </w:rPr>
        <w:t>.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r w:rsidR="00702CB1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С. 11</w:t>
      </w:r>
      <w:r w:rsidR="00702CB1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>17.</w:t>
      </w:r>
    </w:p>
    <w:p w:rsidR="00A35F0D" w:rsidRDefault="00A35F0D" w:rsidP="005E2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1221" w:rsidRPr="00204F20" w:rsidRDefault="00CE1221" w:rsidP="005E2AC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</w:t>
      </w:r>
      <w:r w:rsidR="00306317" w:rsidRPr="00204F20">
        <w:rPr>
          <w:rFonts w:ascii="Times New Roman" w:hAnsi="Times New Roman" w:cs="Times New Roman"/>
          <w:b/>
          <w:sz w:val="28"/>
          <w:szCs w:val="28"/>
        </w:rPr>
        <w:t>.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Проведение судебно-медицинской экспертизы до возбуждения уголовного дела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Шиканов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Сибирские юридические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записки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[сборник] / Омская высшая школа милиции МВД СССР, Иркутский государственный университет им. А. А. Жданова. — Выпуск 4.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Омская ВШМ МВД СССР, 1974. — С. 208—211.</w:t>
      </w:r>
    </w:p>
    <w:p w:rsidR="00CE1221" w:rsidRDefault="00CE1221" w:rsidP="005E2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332A" w:rsidRPr="00204F20" w:rsidRDefault="000B332A" w:rsidP="005E2AC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Любавин, А. А. Изуче</w:t>
      </w:r>
      <w:r w:rsidR="00AA6FAE">
        <w:rPr>
          <w:rFonts w:ascii="Times New Roman" w:hAnsi="Times New Roman" w:cs="Times New Roman"/>
          <w:sz w:val="28"/>
          <w:szCs w:val="28"/>
        </w:rPr>
        <w:t>ние эффективности обучения / А. </w:t>
      </w:r>
      <w:r w:rsidRPr="00204F20">
        <w:rPr>
          <w:rFonts w:ascii="Times New Roman" w:hAnsi="Times New Roman" w:cs="Times New Roman"/>
          <w:sz w:val="28"/>
          <w:szCs w:val="28"/>
        </w:rPr>
        <w:t>А.</w:t>
      </w:r>
      <w:r w:rsidR="00AA6FAE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Любавин,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сборник статей / Институт усовершенствования следственных работников органов прокуратуры и МВД.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1974. — Выпуск 2. — С. 5—13.</w:t>
      </w:r>
    </w:p>
    <w:p w:rsidR="000B332A" w:rsidRDefault="000B332A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84" w:rsidRPr="00204F20" w:rsidRDefault="00F72B84" w:rsidP="0075582E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1975</w:t>
      </w:r>
    </w:p>
    <w:p w:rsidR="00F72B84" w:rsidRDefault="00F72B84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84" w:rsidRPr="00204F20" w:rsidRDefault="00F72B8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Осмотр места происшествия при обнаружении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трупа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методические указания для следователя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органов прокуратуры и МВД, Прокуратура Ленинградской области.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1975. — 48, [1] с.</w:t>
      </w:r>
    </w:p>
    <w:p w:rsidR="00F72B84" w:rsidRPr="00204F20" w:rsidRDefault="00F72B8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4F20">
        <w:rPr>
          <w:rFonts w:ascii="Times New Roman" w:hAnsi="Times New Roman" w:cs="Times New Roman"/>
          <w:sz w:val="24"/>
          <w:szCs w:val="24"/>
        </w:rPr>
        <w:t>Данные рекомендации, основанные на изучении уголовных дел об убийствах, замаскированными различными инсценировками, предлагаются для возможности проверить три основные версии: убийство, самоубийство, несчастный случай. Даны планы (схемы) последовательности осмотра.</w:t>
      </w:r>
    </w:p>
    <w:p w:rsidR="00170AB7" w:rsidRDefault="00170AB7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0AB7" w:rsidRPr="00204F20" w:rsidRDefault="00170AB7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Предъявление для опознания на предварительном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следствии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[пособие]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И. Е. Быховский ; Институт усовершенствования следственных работников органов прокуратуры и Министерства внутренних дел, Всесоюзный институт по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 xml:space="preserve">изучению причин и разработке мер предупреждения преступности при Прокуратуре СССР.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ВНИИ ПУЗП, 1975. — 78, [2] с. — (Библиотека следователя).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79.</w:t>
      </w:r>
    </w:p>
    <w:p w:rsidR="00170AB7" w:rsidRPr="00AA6FAE" w:rsidRDefault="00170AB7" w:rsidP="00AA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FAE">
        <w:rPr>
          <w:rFonts w:ascii="Times New Roman" w:hAnsi="Times New Roman" w:cs="Times New Roman"/>
          <w:sz w:val="24"/>
          <w:szCs w:val="24"/>
        </w:rPr>
        <w:t>В пособии излагаются сущность, значение и психологические основы предъявления для опознания. Рассматриваются подготовка, порядок, тактика и фиксация данного следственного действия, а также проверка и оценка результатов предъявления для опознания.</w:t>
      </w:r>
    </w:p>
    <w:p w:rsidR="00F72B84" w:rsidRDefault="00F72B8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0DEE" w:rsidRPr="00204F20" w:rsidRDefault="00DF0DEE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Расследование телесных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повреждений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А. П. Филиппов ; Институт усовершенствования следственных работников органов прокуратуры и Министерства внутренних дел.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1975. — 134, [1] с.</w:t>
      </w:r>
    </w:p>
    <w:p w:rsidR="00DF0DEE" w:rsidRPr="00FB3F5B" w:rsidRDefault="00DF0DEE" w:rsidP="00FB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5B">
        <w:rPr>
          <w:rFonts w:ascii="Times New Roman" w:hAnsi="Times New Roman" w:cs="Times New Roman"/>
          <w:sz w:val="24"/>
          <w:szCs w:val="24"/>
        </w:rPr>
        <w:t>Авторы изложили вопросы квалификации и методику расследования причинения телесных повреждений таким образом, чтобы обратить внимание на обстоятельства, вызывающие затруднения при расследовании и судебном рассмотрении данной категории дел.</w:t>
      </w:r>
    </w:p>
    <w:p w:rsidR="00DF0DEE" w:rsidRDefault="00DF0DEE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84" w:rsidRPr="00204F20" w:rsidRDefault="00AC4AE2" w:rsidP="00800BDE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1976</w:t>
      </w:r>
    </w:p>
    <w:p w:rsidR="00AC4AE2" w:rsidRDefault="00AC4AE2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2AE7" w:rsidRPr="00204F20" w:rsidRDefault="00CF2AE7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Добровольная народная дружина по охране общественного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порядка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методическое пособие в помощь лектору / В.</w:t>
      </w:r>
      <w:r w:rsidR="00FB3F5B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FB3F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Общество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Pr="00204F20">
        <w:rPr>
          <w:rFonts w:ascii="Times New Roman" w:hAnsi="Times New Roman" w:cs="Times New Roman"/>
          <w:sz w:val="28"/>
          <w:szCs w:val="28"/>
        </w:rPr>
        <w:t>Знание</w:t>
      </w:r>
      <w:r w:rsidR="00333B69">
        <w:rPr>
          <w:rFonts w:ascii="Times New Roman" w:hAnsi="Times New Roman" w:cs="Times New Roman"/>
          <w:sz w:val="28"/>
          <w:szCs w:val="28"/>
        </w:rPr>
        <w:t>»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РСФСР. Ленингр. организация.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r w:rsidR="009B6C1E" w:rsidRPr="009B6C1E">
        <w:rPr>
          <w:rFonts w:ascii="Times New Roman" w:hAnsi="Times New Roman" w:cs="Times New Roman"/>
          <w:sz w:val="28"/>
          <w:szCs w:val="28"/>
        </w:rPr>
        <w:t>[</w:t>
      </w:r>
      <w:r w:rsidRPr="00204F20">
        <w:rPr>
          <w:rFonts w:ascii="Times New Roman" w:hAnsi="Times New Roman" w:cs="Times New Roman"/>
          <w:sz w:val="28"/>
          <w:szCs w:val="28"/>
        </w:rPr>
        <w:t>Б. и.</w:t>
      </w:r>
      <w:r w:rsidR="009B6C1E" w:rsidRPr="009B6C1E">
        <w:rPr>
          <w:rFonts w:ascii="Times New Roman" w:hAnsi="Times New Roman" w:cs="Times New Roman"/>
          <w:sz w:val="28"/>
          <w:szCs w:val="28"/>
        </w:rPr>
        <w:t>]</w:t>
      </w:r>
      <w:r w:rsidRPr="00204F20">
        <w:rPr>
          <w:rFonts w:ascii="Times New Roman" w:hAnsi="Times New Roman" w:cs="Times New Roman"/>
          <w:sz w:val="28"/>
          <w:szCs w:val="28"/>
        </w:rPr>
        <w:t>, 1976. — 12 с.</w:t>
      </w:r>
    </w:p>
    <w:p w:rsidR="00CF2AE7" w:rsidRDefault="00CF2AE7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4AE2" w:rsidRPr="00204F20" w:rsidRDefault="00AC4AE2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Решение вопроса о возбуждении уголовного дела по признакам ст. 107 УК РСФСР (</w:t>
      </w:r>
      <w:r w:rsidR="00FB3F5B">
        <w:rPr>
          <w:rFonts w:ascii="Times New Roman" w:hAnsi="Times New Roman" w:cs="Times New Roman"/>
          <w:sz w:val="28"/>
          <w:szCs w:val="28"/>
        </w:rPr>
        <w:t>доведение до самоубийства) / В.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FB3F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[сборник статей] / Институт усовершенствования следственных работников органов прокуратуры и МВД.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1976. — Выпуск 4. —</w:t>
      </w:r>
      <w:r w:rsidR="00FB3F5B">
        <w:rPr>
          <w:rFonts w:ascii="Times New Roman" w:hAnsi="Times New Roman" w:cs="Times New Roman"/>
          <w:sz w:val="28"/>
          <w:szCs w:val="28"/>
        </w:rPr>
        <w:t xml:space="preserve"> С. </w:t>
      </w:r>
      <w:r w:rsidRPr="00204F20">
        <w:rPr>
          <w:rFonts w:ascii="Times New Roman" w:hAnsi="Times New Roman" w:cs="Times New Roman"/>
          <w:sz w:val="28"/>
          <w:szCs w:val="28"/>
        </w:rPr>
        <w:t>41—46.</w:t>
      </w:r>
    </w:p>
    <w:p w:rsidR="00AC4AE2" w:rsidRDefault="00AC4AE2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292" w:rsidRPr="00204F20" w:rsidRDefault="00E41292" w:rsidP="00FB3F5B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1977</w:t>
      </w:r>
    </w:p>
    <w:p w:rsidR="00E41292" w:rsidRDefault="00E41292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292" w:rsidRPr="00204F20" w:rsidRDefault="00E41292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Обстоятельства, подлежащие доказыванию по делам о доведении до самоубийства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Социалистическая законность. — 1977. — № 3. — С. 46—47.</w:t>
      </w:r>
    </w:p>
    <w:p w:rsidR="00E41292" w:rsidRDefault="00E41292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5D56" w:rsidRPr="00204F20" w:rsidRDefault="00695D5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Методика расследования хищений в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строительстве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методические указания : документы по учету денег и строительных материалов / Институт усовершенствования следственных работников органов прокуратуры и Министерства внутренних дел ; сост.: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И. Рохлин.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1977. — 14, [92] с.</w:t>
      </w:r>
    </w:p>
    <w:p w:rsidR="00695D56" w:rsidRDefault="00695D5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1292" w:rsidRPr="00204F20" w:rsidRDefault="00404BC7" w:rsidP="00800BDE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lastRenderedPageBreak/>
        <w:t>1978</w:t>
      </w:r>
    </w:p>
    <w:p w:rsidR="00404BC7" w:rsidRDefault="00404BC7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4BC7" w:rsidRPr="00204F20" w:rsidRDefault="00404BC7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преступлений против здоровья и достоинства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личности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практикум для семинарских занятий со следователями МВД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органов прокуратуры и МВД.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1978. — 27 с.</w:t>
      </w:r>
    </w:p>
    <w:p w:rsidR="00404BC7" w:rsidRDefault="00404BC7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459B" w:rsidRPr="00204F20" w:rsidRDefault="0042459B" w:rsidP="00800BDE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1979</w:t>
      </w:r>
    </w:p>
    <w:p w:rsidR="0042459B" w:rsidRDefault="0042459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459B" w:rsidRPr="00204F20" w:rsidRDefault="0042459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О типовой программе раскрытия хищений оружия и взрывчатых веществ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Ин</w:t>
      </w:r>
      <w:r w:rsidR="00A21D19" w:rsidRPr="00204F20">
        <w:rPr>
          <w:rFonts w:ascii="Times New Roman" w:hAnsi="Times New Roman" w:cs="Times New Roman"/>
          <w:sz w:val="28"/>
          <w:szCs w:val="28"/>
        </w:rPr>
        <w:t>ститу</w:t>
      </w:r>
      <w:r w:rsidRPr="00204F20">
        <w:rPr>
          <w:rFonts w:ascii="Times New Roman" w:hAnsi="Times New Roman" w:cs="Times New Roman"/>
          <w:sz w:val="28"/>
          <w:szCs w:val="28"/>
        </w:rPr>
        <w:t>т усовершенствования следств</w:t>
      </w:r>
      <w:r w:rsidR="00A21D19" w:rsidRPr="00204F20">
        <w:rPr>
          <w:rFonts w:ascii="Times New Roman" w:hAnsi="Times New Roman" w:cs="Times New Roman"/>
          <w:sz w:val="28"/>
          <w:szCs w:val="28"/>
        </w:rPr>
        <w:t>енных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работников органов прокуратуры и МВД; отв. ред. А. А. Любавин. </w:t>
      </w:r>
      <w:r w:rsidR="00A21D19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органов прокуратуры и МВД, 1979. </w:t>
      </w:r>
      <w:r w:rsidR="00A21D19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Выпуск 5. </w:t>
      </w:r>
      <w:r w:rsidR="00A21D19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С. 65</w:t>
      </w:r>
      <w:r w:rsidR="00A21D19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>72.</w:t>
      </w:r>
    </w:p>
    <w:p w:rsidR="0042459B" w:rsidRDefault="0042459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0D1D" w:rsidRPr="00204F20" w:rsidRDefault="004D0D1D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Приемы расследования дел о доведении до самоубийства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следствия / Институт усовершенствования следственных работников органов прокуратуры и МВД; отв. ред. А. А. Любавин.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органов прокуратуры и МВД, 1979. — Выпуск 5. — С. 58—65.</w:t>
      </w:r>
    </w:p>
    <w:p w:rsidR="0042459B" w:rsidRDefault="0042459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3CA" w:rsidRPr="00204F20" w:rsidRDefault="006143CA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1980</w:t>
      </w:r>
    </w:p>
    <w:p w:rsid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7F46" w:rsidRPr="00204F20" w:rsidRDefault="006E7F4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Некоторые вопросы методики и тактики расследования дел о доведении до самоубийства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Следственная практика. — 1980. — Выпуск 126. — С. 39—48.</w:t>
      </w:r>
    </w:p>
    <w:p w:rsidR="006E7F46" w:rsidRDefault="006E7F4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0E4C" w:rsidRPr="00204F20" w:rsidRDefault="00B30E4C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О преодолении психологических барьеров в работе следователя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Известия высших учебных заведений. Правоведение.</w:t>
      </w:r>
      <w:r w:rsidR="00F240C7" w:rsidRPr="00204F20">
        <w:rPr>
          <w:rFonts w:ascii="Times New Roman" w:hAnsi="Times New Roman" w:cs="Times New Roman"/>
          <w:sz w:val="28"/>
          <w:szCs w:val="28"/>
        </w:rPr>
        <w:t xml:space="preserve"> 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1980.</w:t>
      </w:r>
      <w:r w:rsidR="00F240C7" w:rsidRPr="00204F20">
        <w:rPr>
          <w:rFonts w:ascii="Times New Roman" w:hAnsi="Times New Roman" w:cs="Times New Roman"/>
          <w:sz w:val="28"/>
          <w:szCs w:val="28"/>
        </w:rPr>
        <w:t xml:space="preserve"> 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№ 4.</w:t>
      </w:r>
      <w:r w:rsidR="00F240C7" w:rsidRPr="00204F20">
        <w:rPr>
          <w:rFonts w:ascii="Times New Roman" w:hAnsi="Times New Roman" w:cs="Times New Roman"/>
          <w:sz w:val="28"/>
          <w:szCs w:val="28"/>
        </w:rPr>
        <w:t xml:space="preserve"> — С. 88—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90. </w:t>
      </w:r>
      <w:r w:rsidR="00F240C7" w:rsidRPr="00204F20">
        <w:rPr>
          <w:rFonts w:ascii="Times New Roman" w:hAnsi="Times New Roman" w:cs="Times New Roman"/>
          <w:sz w:val="28"/>
          <w:szCs w:val="28"/>
        </w:rPr>
        <w:t xml:space="preserve">— </w:t>
      </w:r>
      <w:r w:rsidRPr="00204F20">
        <w:rPr>
          <w:rFonts w:ascii="Times New Roman" w:hAnsi="Times New Roman" w:cs="Times New Roman"/>
          <w:sz w:val="28"/>
          <w:szCs w:val="28"/>
        </w:rPr>
        <w:t>URL: https://elibrary.ru/item.asp?id=23858763 (дата обращения: 08.05.2024).</w:t>
      </w:r>
    </w:p>
    <w:p w:rsidR="00B30E4C" w:rsidRDefault="00B30E4C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5F26" w:rsidRPr="00204F20" w:rsidRDefault="00705F2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Расследование дел о преступлениях, связанных с наркотическими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веществами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, В.</w:t>
      </w:r>
      <w:r w:rsidR="000A37AE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Г.</w:t>
      </w:r>
      <w:r w:rsidR="000A37AE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Степанов ; Институт усовершенствования следственных ра</w:t>
      </w:r>
      <w:r w:rsidR="00FE306D" w:rsidRPr="00204F20">
        <w:rPr>
          <w:rFonts w:ascii="Times New Roman" w:hAnsi="Times New Roman" w:cs="Times New Roman"/>
          <w:sz w:val="28"/>
          <w:szCs w:val="28"/>
        </w:rPr>
        <w:t>ботников при Прокуратуре СССР. 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1980. </w:t>
      </w:r>
      <w:r w:rsidR="00FE306D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65, [3] с.</w:t>
      </w:r>
    </w:p>
    <w:p w:rsidR="00705F26" w:rsidRPr="00333B69" w:rsidRDefault="00705F26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 xml:space="preserve">В настоящем пособии излагаются особенности расследования преступлений, связанных с наркотиками. Авторы рассматривают только особенности, объединяющие разные категории дел, которые относятся к первоначальным следственным действиям и </w:t>
      </w:r>
      <w:r w:rsidRPr="00333B69">
        <w:rPr>
          <w:rFonts w:ascii="Times New Roman" w:hAnsi="Times New Roman" w:cs="Times New Roman"/>
          <w:sz w:val="24"/>
          <w:szCs w:val="24"/>
        </w:rPr>
        <w:lastRenderedPageBreak/>
        <w:t>использованию специалистов в расследовании. Работа основана на изучении следственной практики и ведомственной литературе.</w:t>
      </w:r>
    </w:p>
    <w:p w:rsidR="00705F26" w:rsidRDefault="00705F2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6627" w:rsidRPr="00204F20" w:rsidRDefault="009E6627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[Рецензия]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Бастрыкин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Правоведение. — 1980. — № 6. — С. 107. —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кн.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Шиканов</w:t>
      </w:r>
      <w:proofErr w:type="spellEnd"/>
      <w:r w:rsidR="000A37AE">
        <w:rPr>
          <w:rFonts w:ascii="Times New Roman" w:hAnsi="Times New Roman" w:cs="Times New Roman"/>
          <w:sz w:val="28"/>
          <w:szCs w:val="28"/>
        </w:rPr>
        <w:t xml:space="preserve"> В. </w:t>
      </w:r>
      <w:r w:rsidRPr="00204F20">
        <w:rPr>
          <w:rFonts w:ascii="Times New Roman" w:hAnsi="Times New Roman" w:cs="Times New Roman"/>
          <w:sz w:val="28"/>
          <w:szCs w:val="28"/>
        </w:rPr>
        <w:t>И.</w:t>
      </w:r>
      <w:r w:rsidR="000A37AE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Актуальные вопросы уголовного судопроизводства и криминалистики в условиях современного научно-технического прогресса (на материале процессуального и криминалистического исследования уголовных дел об убийстве) : [монография] / В. И.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Шиканов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Восточно-Сибирское книжное изд-во, 1978. 190 с.</w:t>
      </w:r>
    </w:p>
    <w:p w:rsid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3CA" w:rsidRPr="00204F20" w:rsidRDefault="006143CA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1981</w:t>
      </w:r>
    </w:p>
    <w:p w:rsidR="00F948F3" w:rsidRPr="006143CA" w:rsidRDefault="00F948F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3CA" w:rsidRPr="00204F20" w:rsidRDefault="006143CA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Виктимологические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аспекты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криминалистики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[учебное пособие]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М. Быков ; Ташкентская высшая школа МВД СССР.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Ташкент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Ташкент.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МВД СССР, 1981. — 80 с.</w:t>
      </w:r>
    </w:p>
    <w:p w:rsidR="006143CA" w:rsidRPr="00333B69" w:rsidRDefault="006143CA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 xml:space="preserve">В пособии освещается использование данных </w:t>
      </w:r>
      <w:proofErr w:type="spellStart"/>
      <w:r w:rsidRPr="00333B69">
        <w:rPr>
          <w:rFonts w:ascii="Times New Roman" w:hAnsi="Times New Roman" w:cs="Times New Roman"/>
          <w:sz w:val="24"/>
          <w:szCs w:val="24"/>
        </w:rPr>
        <w:t>виктимологии</w:t>
      </w:r>
      <w:proofErr w:type="spellEnd"/>
      <w:r w:rsidRPr="00333B69">
        <w:rPr>
          <w:rFonts w:ascii="Times New Roman" w:hAnsi="Times New Roman" w:cs="Times New Roman"/>
          <w:sz w:val="24"/>
          <w:szCs w:val="24"/>
        </w:rPr>
        <w:t xml:space="preserve"> в раскрытии и расследовании преступлений. Рассматривается </w:t>
      </w:r>
      <w:proofErr w:type="spellStart"/>
      <w:r w:rsidRPr="00333B69">
        <w:rPr>
          <w:rFonts w:ascii="Times New Roman" w:hAnsi="Times New Roman" w:cs="Times New Roman"/>
          <w:sz w:val="24"/>
          <w:szCs w:val="24"/>
        </w:rPr>
        <w:t>виктимологический</w:t>
      </w:r>
      <w:proofErr w:type="spellEnd"/>
      <w:r w:rsidRPr="00333B69">
        <w:rPr>
          <w:rFonts w:ascii="Times New Roman" w:hAnsi="Times New Roman" w:cs="Times New Roman"/>
          <w:sz w:val="24"/>
          <w:szCs w:val="24"/>
        </w:rPr>
        <w:t xml:space="preserve"> анализ преступлений, возможности использования данных о личности потерпевшего для выдвижения версий о преступнике. Уделено внимание тактике следственных действий, проводимых с участием потерпевшего.</w:t>
      </w:r>
    </w:p>
    <w:p w:rsid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0313" w:rsidRPr="00333B69" w:rsidRDefault="00F10313" w:rsidP="00333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69">
        <w:rPr>
          <w:rFonts w:ascii="Times New Roman" w:hAnsi="Times New Roman" w:cs="Times New Roman"/>
          <w:b/>
          <w:sz w:val="28"/>
          <w:szCs w:val="28"/>
        </w:rPr>
        <w:t>1982</w:t>
      </w:r>
    </w:p>
    <w:p w:rsidR="00F10313" w:rsidRDefault="00F1031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0313" w:rsidRPr="00204F20" w:rsidRDefault="00F10313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доведения до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самоубийства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методическое пособие / Институт усовершенствования следственных работников при Прокуратуре СССР ; [авт.-сост.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].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при Прокуратуре СССР, 1982. — 54, [2] с.</w:t>
      </w:r>
    </w:p>
    <w:p w:rsidR="00F10313" w:rsidRPr="00333B69" w:rsidRDefault="00F10313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В учебном пособии рассмотрены проблемы, связанные с проверкой сообщений о самоубийстве и решением вопроса о возбуждении уголовного дела, особенностью осмотра места происшествия при обнаружении трупа человека, смерть которого наступила в результате действия различных факторов. Даются рекомендации по расследованию доведения до самоубийства, в том числе и несовершеннолетних.</w:t>
      </w:r>
    </w:p>
    <w:p w:rsidR="00F10313" w:rsidRDefault="00F1031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E1F" w:rsidRPr="00204F20" w:rsidRDefault="00323E1F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хищений в строительных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организациях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Гуняев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И. Рохлин, Н. М. Сологуб ; Институт усовершенствования следственных работников при Прокуратуре СССР.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1982. </w:t>
      </w:r>
      <w:r w:rsidR="006E05B3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68 с. </w:t>
      </w:r>
      <w:r w:rsidR="006E05B3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67.</w:t>
      </w:r>
    </w:p>
    <w:p w:rsidR="00323E1F" w:rsidRPr="00333B69" w:rsidRDefault="00323E1F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В настоящем пособии показаны источники хищений, используемые преступниками в строительных организациях, механизм расследования дел данной категории, приемы исследования бухгалтерских и иных учетно-хозяйственных документов, тактика следственных действий.</w:t>
      </w:r>
    </w:p>
    <w:p w:rsidR="00F10313" w:rsidRDefault="00F1031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7AE" w:rsidRDefault="000A37AE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7AE" w:rsidRDefault="000A37AE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7AE" w:rsidRDefault="000A37AE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3CA" w:rsidRPr="00204F20" w:rsidRDefault="006143CA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lastRenderedPageBreak/>
        <w:t>1983</w:t>
      </w:r>
    </w:p>
    <w:p w:rsidR="00271976" w:rsidRPr="006143CA" w:rsidRDefault="0027197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3CA" w:rsidRPr="00204F20" w:rsidRDefault="006143CA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</w:t>
      </w:r>
      <w:r w:rsidR="00F6017D" w:rsidRPr="00204F20">
        <w:rPr>
          <w:rFonts w:ascii="Times New Roman" w:hAnsi="Times New Roman" w:cs="Times New Roman"/>
          <w:b/>
          <w:sz w:val="28"/>
          <w:szCs w:val="28"/>
        </w:rPr>
        <w:t>.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Выдвижение и проверка версий защиты при расследовании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преступлений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</w:t>
      </w:r>
      <w:r w:rsidR="003325F2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1983. </w:t>
      </w:r>
      <w:r w:rsidR="003325F2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43, [1] с.</w:t>
      </w:r>
    </w:p>
    <w:p w:rsidR="006143CA" w:rsidRPr="00333B69" w:rsidRDefault="006143CA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Автор анализирует типичные версии защиты по делам хищений государственного или общественного имущества и убийствам. Дана классификация наиболее важных обстоятельств, подлежащих доказыванию. Предложена программа проверки версий защиты.</w:t>
      </w:r>
    </w:p>
    <w:p w:rsid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2748" w:rsidRPr="00204F20" w:rsidRDefault="00DF2748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уголовных дел, возбужденных в связи с обнаружением недостач на предприятиях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торговли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К. С. Федоров ; Институт усовершенствования следственных работников при Прокуратуре СССР. </w:t>
      </w:r>
      <w:r w:rsidR="005F200A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работников, 1983. </w:t>
      </w:r>
      <w:r w:rsidR="005F200A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48, [4] с. </w:t>
      </w:r>
      <w:r w:rsidR="005F200A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41. </w:t>
      </w:r>
      <w:r w:rsidR="005F200A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Прил.: с. 42</w:t>
      </w:r>
      <w:r w:rsidR="005F200A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>48.</w:t>
      </w:r>
    </w:p>
    <w:p w:rsidR="00C270E3" w:rsidRDefault="00C270E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2748" w:rsidRPr="00204F20" w:rsidRDefault="00F26199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1984</w:t>
      </w:r>
    </w:p>
    <w:p w:rsidR="00F26199" w:rsidRDefault="00F26199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6199" w:rsidRPr="00204F20" w:rsidRDefault="00F26199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Криминалистическая характеристика преступно-небрежного использования или хранения сельскохозяйственной техники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Криминалистическая характеристика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преступлений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сборник научных трудов / Всесоюзный институт по изучению причин и разработке мер предупреждени</w:t>
      </w:r>
      <w:r w:rsidR="00546AAF">
        <w:rPr>
          <w:rFonts w:ascii="Times New Roman" w:hAnsi="Times New Roman" w:cs="Times New Roman"/>
          <w:sz w:val="28"/>
          <w:szCs w:val="28"/>
        </w:rPr>
        <w:t>я преступности ; отв. ред. В. </w:t>
      </w:r>
      <w:r w:rsidRPr="00204F20">
        <w:rPr>
          <w:rFonts w:ascii="Times New Roman" w:hAnsi="Times New Roman" w:cs="Times New Roman"/>
          <w:sz w:val="28"/>
          <w:szCs w:val="28"/>
        </w:rPr>
        <w:t>В.</w:t>
      </w:r>
      <w:r w:rsidR="00546AAF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Клочков.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Всесоюз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ин-т по изучению причин и разработке мер предупреждения преступности, 1984. — С. 92—94.</w:t>
      </w:r>
    </w:p>
    <w:p w:rsidR="00F26199" w:rsidRDefault="00F26199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6D84" w:rsidRPr="00204F20" w:rsidRDefault="00CC6D8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Особенности расследования хищений на предприятиях торговли и общественного питания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потребкооперации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конспект лекций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работников, 1984. — 63 с. —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в конце лекций.</w:t>
      </w:r>
    </w:p>
    <w:p w:rsidR="00CC6D84" w:rsidRPr="00333B69" w:rsidRDefault="00CC6D84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В работе даны криминалистическая характеристика преступлений данной категории, программы работы следователя, способы изъятия похищенного, первоначальные следственные действия и оперативные мероприятия.</w:t>
      </w:r>
    </w:p>
    <w:p w:rsidR="00CC6D84" w:rsidRDefault="00CC6D8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6199" w:rsidRPr="00204F20" w:rsidRDefault="005F6EF8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1987</w:t>
      </w:r>
    </w:p>
    <w:p w:rsidR="005F6EF8" w:rsidRDefault="005F6EF8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6EF8" w:rsidRPr="00204F20" w:rsidRDefault="005F6EF8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Методические рекомендации по подготовке и организации занятий со следователями в прокуратурах областей, краев, АССР, союзных республик (не имеющих областного деления) / А. Д. Шапошников, И.</w:t>
      </w:r>
      <w:r w:rsidR="00546AAF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Е.</w:t>
      </w:r>
      <w:r w:rsidR="00546AAF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Быховский,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Институт усовершенствования следственных работников при Прокуратуре СССР ; Институт усовершенствования следственных работников при Прокуратуре СССР. —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 xml:space="preserve">Выпуск 2.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="008072AE" w:rsidRPr="00204F20">
        <w:rPr>
          <w:rFonts w:ascii="Times New Roman" w:hAnsi="Times New Roman" w:cs="Times New Roman"/>
          <w:sz w:val="28"/>
          <w:szCs w:val="28"/>
        </w:rPr>
        <w:t>.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работников, 1987. — 69 с. —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в конце ст.</w:t>
      </w:r>
    </w:p>
    <w:p w:rsidR="005F6EF8" w:rsidRDefault="005F6EF8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A14" w:rsidRPr="00204F20" w:rsidRDefault="00DB6A1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хищений социалистической собственности в строительстве / сост.: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И. Рохлин // Методические рекомендации по подготовке и организации занятий со следователями в прокуратурах областей, краев, АССР, союзных республик (не имеющих областного деления) /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работников, 1987. — Выпуск 2. — С. 50—56.</w:t>
      </w:r>
    </w:p>
    <w:p w:rsidR="00DB6A14" w:rsidRDefault="00DB6A1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7FF" w:rsidRPr="00204F20" w:rsidRDefault="004B77FF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Сборник № 1 методических рекомендаций по организации и проведению на местах (в прокуратурах АССР, краев и областей) занятий со следователями / Институт усовершенствования следственных работников при Прокуратуре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СССР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сост.: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[и др.].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при Прокуратуре СССР, 1987. —</w:t>
      </w:r>
      <w:r w:rsidR="00546AAF">
        <w:rPr>
          <w:rFonts w:ascii="Times New Roman" w:hAnsi="Times New Roman" w:cs="Times New Roman"/>
          <w:sz w:val="28"/>
          <w:szCs w:val="28"/>
        </w:rPr>
        <w:t xml:space="preserve"> 50 </w:t>
      </w:r>
      <w:r w:rsidRPr="00204F20">
        <w:rPr>
          <w:rFonts w:ascii="Times New Roman" w:hAnsi="Times New Roman" w:cs="Times New Roman"/>
          <w:sz w:val="28"/>
          <w:szCs w:val="28"/>
        </w:rPr>
        <w:t xml:space="preserve">с. —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в конце ст.</w:t>
      </w:r>
    </w:p>
    <w:p w:rsidR="004B77FF" w:rsidRPr="00333B69" w:rsidRDefault="004B77FF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Сборник состоит из рекомендаций по проведению занятий со следователями по методике расследования хищений в торговле, приписок и других искажений отчетности, выпуска недоброкачественной, нестандартной, некомплектной продукции, преступных нарушений правил охраны труда и техники безопасности, по проведению следственных действий, таких как осмотр места происшествия по делам об умышленных убийства в условиях неочевидности и использование видеозаписи при расследовании.</w:t>
      </w:r>
    </w:p>
    <w:p w:rsidR="00DB6A14" w:rsidRDefault="00DB6A1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BE1" w:rsidRPr="00204F20" w:rsidRDefault="00F33BE1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1988</w:t>
      </w:r>
    </w:p>
    <w:p w:rsidR="00F33BE1" w:rsidRPr="006143CA" w:rsidRDefault="00F33BE1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BE1" w:rsidRPr="00204F20" w:rsidRDefault="00F33BE1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Криминалистические аспекты объективности исследования преступлений / А. И.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Бастрыкин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теории и методов следственной работы / Иркутский государственный университет. —</w:t>
      </w:r>
      <w:r w:rsidR="00583A81"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A81" w:rsidRPr="00204F20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="00583A81" w:rsidRPr="00204F20">
        <w:rPr>
          <w:rFonts w:ascii="Times New Roman" w:hAnsi="Times New Roman" w:cs="Times New Roman"/>
          <w:sz w:val="28"/>
          <w:szCs w:val="28"/>
        </w:rPr>
        <w:t xml:space="preserve"> Иркутск. гос. ун-т,</w:t>
      </w:r>
      <w:r w:rsidRPr="00204F20">
        <w:rPr>
          <w:rFonts w:ascii="Times New Roman" w:hAnsi="Times New Roman" w:cs="Times New Roman"/>
          <w:sz w:val="28"/>
          <w:szCs w:val="28"/>
        </w:rPr>
        <w:t xml:space="preserve"> 1988. — С. 55—60.</w:t>
      </w:r>
    </w:p>
    <w:p w:rsidR="00F33BE1" w:rsidRDefault="00F33BE1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758B" w:rsidRPr="00204F20" w:rsidRDefault="0020758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хищений оружия, боеприпасов и взрывчатых веществ в воинских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частях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сост.: В. М.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Ряшев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работников, 1988. — 20, [2] с.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21.</w:t>
      </w:r>
    </w:p>
    <w:p w:rsidR="0020758B" w:rsidRPr="00333B69" w:rsidRDefault="0020758B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В методических рекомендациях излагаются общие вопросы организации военными прокуратурами работы по борьбе с хищениями, дается криминалистическая характеристика и криминалистические признаки, способы совершения преступлений данной категории, а также обстоятельства, подлежащие установлению, рекомендации по проведению осмотра места происшествия и других следственных действий.</w:t>
      </w:r>
    </w:p>
    <w:p w:rsidR="0020758B" w:rsidRDefault="0020758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BE1" w:rsidRPr="00204F20" w:rsidRDefault="0046134B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1989</w:t>
      </w:r>
    </w:p>
    <w:p w:rsidR="0046134B" w:rsidRDefault="0046134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55DA" w:rsidRPr="00204F20" w:rsidRDefault="000055DA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Презумпция невиновности </w:t>
      </w:r>
      <w:r w:rsidR="00546AAF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условие соблюдения прав и законных интересов граждан.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 xml:space="preserve">Ленинградская организация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обществава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Pr="00204F20">
        <w:rPr>
          <w:rFonts w:ascii="Times New Roman" w:hAnsi="Times New Roman" w:cs="Times New Roman"/>
          <w:sz w:val="28"/>
          <w:szCs w:val="28"/>
        </w:rPr>
        <w:t>Знание</w:t>
      </w:r>
      <w:r w:rsidR="00333B69">
        <w:rPr>
          <w:rFonts w:ascii="Times New Roman" w:hAnsi="Times New Roman" w:cs="Times New Roman"/>
          <w:sz w:val="28"/>
          <w:szCs w:val="28"/>
        </w:rPr>
        <w:t>»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РСФСР, 1989. — 14, [2] с. — (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помощь лектору).</w:t>
      </w:r>
    </w:p>
    <w:p w:rsidR="000055DA" w:rsidRDefault="000055D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134B" w:rsidRPr="00204F20" w:rsidRDefault="0046134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Расследование злоупотреблений служебным положением, халатности и должностного подлога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Методические рекомендации по подготовке и организации занятий с прокурорами, осуществляющими надзор за следствием, и следователями в прокуратурах областей, краев, автономных и союзных (не имеющих областного деления) республик / Институт усовершенствования следственных работников при Прокуратуре СССР; отв. </w:t>
      </w:r>
      <w:proofErr w:type="spellStart"/>
      <w:r w:rsidR="00F07E9A">
        <w:rPr>
          <w:rFonts w:ascii="Times New Roman" w:hAnsi="Times New Roman" w:cs="Times New Roman"/>
          <w:sz w:val="28"/>
          <w:szCs w:val="28"/>
        </w:rPr>
        <w:t>исполн</w:t>
      </w:r>
      <w:proofErr w:type="spellEnd"/>
      <w:r w:rsidR="00F07E9A">
        <w:rPr>
          <w:rFonts w:ascii="Times New Roman" w:hAnsi="Times New Roman" w:cs="Times New Roman"/>
          <w:sz w:val="28"/>
          <w:szCs w:val="28"/>
        </w:rPr>
        <w:t xml:space="preserve">. В. И. </w:t>
      </w:r>
      <w:proofErr w:type="gramStart"/>
      <w:r w:rsidR="00F07E9A">
        <w:rPr>
          <w:rFonts w:ascii="Times New Roman" w:hAnsi="Times New Roman" w:cs="Times New Roman"/>
          <w:sz w:val="28"/>
          <w:szCs w:val="28"/>
        </w:rPr>
        <w:t>Рохлин ;</w:t>
      </w:r>
      <w:proofErr w:type="gramEnd"/>
      <w:r w:rsidR="00F07E9A">
        <w:rPr>
          <w:rFonts w:ascii="Times New Roman" w:hAnsi="Times New Roman" w:cs="Times New Roman"/>
          <w:sz w:val="28"/>
          <w:szCs w:val="28"/>
        </w:rPr>
        <w:t xml:space="preserve"> сост. Б. </w:t>
      </w:r>
      <w:r w:rsidRPr="00204F20">
        <w:rPr>
          <w:rFonts w:ascii="Times New Roman" w:hAnsi="Times New Roman" w:cs="Times New Roman"/>
          <w:sz w:val="28"/>
          <w:szCs w:val="28"/>
        </w:rPr>
        <w:t>В.</w:t>
      </w:r>
      <w:r w:rsidR="00F07E9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Волженкин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работников, 1989. — С. 22—26.</w:t>
      </w:r>
    </w:p>
    <w:p w:rsidR="0046134B" w:rsidRDefault="0046134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3FB1" w:rsidRPr="00204F20" w:rsidRDefault="00FE3FB1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причинений телесных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повреждений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Институт усовершенствования следственных работников при Прокуратуре СССР. — 2-е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работников, 1989. — 77 с. — Прил.: с. 63-75.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76.</w:t>
      </w:r>
    </w:p>
    <w:p w:rsidR="00FE3FB1" w:rsidRPr="00333B69" w:rsidRDefault="00FE3FB1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В данном учебном пособии автор излагает криминалистическую характеристику, криминалистические признаки причинения телесных повреждений, рассматривает критерии принятия решения о возбуждении уголовного дела, вопросы выдвижения и проверки версий об обстоятельствах, подлежащих доказыванию, возможных версий защиты, дает рекомендации по производству следственных действий, проведению мероприятий по обеспечению возмещения ущерба, выявлению и устранению причин и условий, способствовавших совершению преступления</w:t>
      </w:r>
      <w:r w:rsidR="002300CB">
        <w:rPr>
          <w:rFonts w:ascii="Times New Roman" w:hAnsi="Times New Roman" w:cs="Times New Roman"/>
          <w:sz w:val="24"/>
          <w:szCs w:val="24"/>
        </w:rPr>
        <w:t>.</w:t>
      </w:r>
    </w:p>
    <w:p w:rsidR="0046134B" w:rsidRDefault="0046134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730E" w:rsidRPr="00204F20" w:rsidRDefault="0033730E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уголовных дел о злоупотреблении служебным положением и халатности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Бюллетень Главного следственного управления МВД СССР.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МВД СССР, 1989. — № 3</w:t>
      </w:r>
      <w:r w:rsidR="00F07E9A">
        <w:rPr>
          <w:rFonts w:ascii="Times New Roman" w:hAnsi="Times New Roman" w:cs="Times New Roman"/>
          <w:sz w:val="28"/>
          <w:szCs w:val="28"/>
        </w:rPr>
        <w:t xml:space="preserve"> </w:t>
      </w:r>
      <w:r w:rsidRPr="00204F20">
        <w:rPr>
          <w:rFonts w:ascii="Times New Roman" w:hAnsi="Times New Roman" w:cs="Times New Roman"/>
          <w:sz w:val="28"/>
          <w:szCs w:val="28"/>
        </w:rPr>
        <w:t>(60). — С. 64—71.</w:t>
      </w:r>
    </w:p>
    <w:p w:rsidR="0033730E" w:rsidRDefault="0033730E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7ACB" w:rsidRPr="00204F20" w:rsidRDefault="00387AC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хищений неучтенной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продукции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усовершенствования следственных работников при Прокуратуре СССР ; [авт.-сост.: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И. Рохлин].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работников, 1989. - 51, [1] с.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с.49. — Прил.: с. 47—48.</w:t>
      </w:r>
    </w:p>
    <w:p w:rsidR="00387ACB" w:rsidRPr="00333B69" w:rsidRDefault="00387ACB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>В данных рекомендациях излагаются способы хищения неучтенной продукции и их криминалистические признаки, вопросы организации планирования начального этапа расследования, приводятся программы доказывания способов создания резервов сырья, изготовления неучтенных изделий, реализации похищенного, рассматриваются вопросы назначения и производства ревизий и экспертиз.</w:t>
      </w:r>
    </w:p>
    <w:p w:rsidR="00387ACB" w:rsidRDefault="00387AC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768" w:rsidRPr="00204F20" w:rsidRDefault="005F1768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Рохлин, В. И. Расследовани</w:t>
      </w:r>
      <w:r w:rsidR="00F07E9A">
        <w:rPr>
          <w:rFonts w:ascii="Times New Roman" w:hAnsi="Times New Roman" w:cs="Times New Roman"/>
          <w:sz w:val="28"/>
          <w:szCs w:val="28"/>
        </w:rPr>
        <w:t>е хищений в промышленности / В. </w:t>
      </w:r>
      <w:r w:rsidRPr="00204F20">
        <w:rPr>
          <w:rFonts w:ascii="Times New Roman" w:hAnsi="Times New Roman" w:cs="Times New Roman"/>
          <w:sz w:val="28"/>
          <w:szCs w:val="28"/>
        </w:rPr>
        <w:t>И.</w:t>
      </w:r>
      <w:r w:rsidR="00F07E9A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Рохлин, В. Д.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Пристансков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Методические рекомендации по подготовке и организации занятий с прокурорами, осуществляющими надзор за следствием, и следователями в прокуратурах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 xml:space="preserve">областей, краев, автономных и союзных (не имеющих областного деления) республик / Институт усовершенствования следственных работников при Прокуратуре СССР; отв.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исполн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В. И.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Рохлин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сост. Б. В.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Волженкин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работников, 1989. — С. 10—15.</w:t>
      </w:r>
    </w:p>
    <w:p w:rsidR="00387ACB" w:rsidRDefault="00387AC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15AE" w:rsidRPr="00204F20" w:rsidRDefault="003A15AE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Составление протоколов осмотра места происшествия и постановлений о назначении судебных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экспертиз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практикум по следственной тактике / Институт усовершенствования следственных работников при Прокуратуре СССР ; сост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.: 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О. Н. Коршунова.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при Прокуратуре СССР, 1989. —</w:t>
      </w:r>
      <w:r w:rsidR="00F07E9A">
        <w:rPr>
          <w:rFonts w:ascii="Times New Roman" w:hAnsi="Times New Roman" w:cs="Times New Roman"/>
          <w:sz w:val="28"/>
          <w:szCs w:val="28"/>
        </w:rPr>
        <w:t xml:space="preserve"> 64 с.</w:t>
      </w:r>
    </w:p>
    <w:p w:rsidR="003A15AE" w:rsidRPr="00333B69" w:rsidRDefault="003A15AE" w:rsidP="00333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B69">
        <w:rPr>
          <w:rFonts w:ascii="Times New Roman" w:hAnsi="Times New Roman" w:cs="Times New Roman"/>
          <w:sz w:val="24"/>
          <w:szCs w:val="24"/>
        </w:rPr>
        <w:t xml:space="preserve">Практикум по следственной тактике предназначено для семинарских занятий, обсуждения на них правил составления протоколов осмотра места происшествия и постановлений о назначении судебных экспертиз. Все протоколы осмотров мест происшествия и постановления о назначении судебных экспертиз взяты из уголовных дел. В документах </w:t>
      </w:r>
      <w:r w:rsidR="006212DA" w:rsidRPr="00333B69">
        <w:rPr>
          <w:rFonts w:ascii="Times New Roman" w:hAnsi="Times New Roman" w:cs="Times New Roman"/>
          <w:sz w:val="24"/>
          <w:szCs w:val="24"/>
        </w:rPr>
        <w:t>с</w:t>
      </w:r>
      <w:r w:rsidRPr="00333B69">
        <w:rPr>
          <w:rFonts w:ascii="Times New Roman" w:hAnsi="Times New Roman" w:cs="Times New Roman"/>
          <w:sz w:val="24"/>
          <w:szCs w:val="24"/>
        </w:rPr>
        <w:t>охранены их достоинства и недостатки.</w:t>
      </w:r>
    </w:p>
    <w:p w:rsidR="003A15AE" w:rsidRDefault="003A15AE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CE8" w:rsidRPr="00204F20" w:rsidRDefault="00934CE8" w:rsidP="00333B69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1990</w:t>
      </w:r>
    </w:p>
    <w:p w:rsidR="00934CE8" w:rsidRDefault="00934CE8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4CE8" w:rsidRPr="00204F20" w:rsidRDefault="00934CE8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Методика расследования хищений в предприятиях общественного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питания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практикум / Институт усовершенствования следственных работников при Прокуратуре СССР ; сост.: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195C5D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при Прокуратуре СССР, 1990. </w:t>
      </w:r>
      <w:r w:rsidR="00195C5D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30, [2] с</w:t>
      </w:r>
      <w:r w:rsidR="00195C5D" w:rsidRPr="00204F20">
        <w:rPr>
          <w:rFonts w:ascii="Times New Roman" w:hAnsi="Times New Roman" w:cs="Times New Roman"/>
          <w:sz w:val="28"/>
          <w:szCs w:val="28"/>
        </w:rPr>
        <w:t>.</w:t>
      </w:r>
    </w:p>
    <w:p w:rsidR="00934CE8" w:rsidRDefault="00934CE8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2D6D" w:rsidRPr="00204F20" w:rsidRDefault="00922D6D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Расследование преступлений о незаконных действ</w:t>
      </w:r>
      <w:r w:rsidR="00F90CA6">
        <w:rPr>
          <w:rFonts w:ascii="Times New Roman" w:hAnsi="Times New Roman" w:cs="Times New Roman"/>
          <w:sz w:val="28"/>
          <w:szCs w:val="28"/>
        </w:rPr>
        <w:t xml:space="preserve">иях с наркотическими средствами. </w:t>
      </w:r>
      <w:r w:rsidR="00F90CA6" w:rsidRPr="00F90CA6">
        <w:rPr>
          <w:rFonts w:ascii="Times New Roman" w:hAnsi="Times New Roman" w:cs="Times New Roman"/>
          <w:sz w:val="28"/>
          <w:szCs w:val="28"/>
        </w:rPr>
        <w:t>М</w:t>
      </w:r>
      <w:r w:rsidRPr="00F90CA6">
        <w:rPr>
          <w:rFonts w:ascii="Times New Roman" w:hAnsi="Times New Roman" w:cs="Times New Roman"/>
          <w:sz w:val="28"/>
          <w:szCs w:val="28"/>
        </w:rPr>
        <w:t>е</w:t>
      </w:r>
      <w:r w:rsidRPr="00204F20">
        <w:rPr>
          <w:rFonts w:ascii="Times New Roman" w:hAnsi="Times New Roman" w:cs="Times New Roman"/>
          <w:sz w:val="28"/>
          <w:szCs w:val="28"/>
        </w:rPr>
        <w:t xml:space="preserve">тодические рекомендации. Часть 1. Работа следователя при задержании лиц с наркотическими средствами / Институт усовершенствования следственных работников при Прокуратуре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СССР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авт.-сост.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</w:t>
      </w:r>
      <w:r w:rsidRPr="00204F20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при Прокуратуре СССР, 1990. — 16 с.</w:t>
      </w:r>
    </w:p>
    <w:p w:rsidR="00922D6D" w:rsidRPr="00F93D5D" w:rsidRDefault="00922D6D" w:rsidP="00F93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D5D">
        <w:rPr>
          <w:rFonts w:ascii="Times New Roman" w:hAnsi="Times New Roman" w:cs="Times New Roman"/>
          <w:sz w:val="24"/>
          <w:szCs w:val="24"/>
        </w:rPr>
        <w:t>В предлагаемой части I кратко излагается типовая программа работы следователя в самой распространенной ситуации - при задержании лица с поличным, даны вопросы для допроса задержанных в зависимости от того, какие действия они совершали с наркотиками.</w:t>
      </w:r>
    </w:p>
    <w:p w:rsidR="00922D6D" w:rsidRDefault="00922D6D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1DD" w:rsidRPr="00204F20" w:rsidRDefault="00E071DD" w:rsidP="00F93D5D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1991</w:t>
      </w:r>
    </w:p>
    <w:p w:rsidR="00E071DD" w:rsidRDefault="00E071DD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1DD" w:rsidRPr="00204F20" w:rsidRDefault="00E071DD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Использование входного контроля для определения уровня знаний и интересов слушателей института повышения квалификации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Проблемы повышения уровня подготовки специалистов для работы в органах предварительного следствия : тезисы всесоюзного совещания-семинара руководителей органов предварительного следствия и заведующих кафедрами криминалистики высших учебных заведений, г. Ленинград, 13-14 ноября 1990 г. / Институт усовершенствования следственных работников при Прокуратуре СССР, Башкирский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университет.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усовершенствования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при Прокуратуре СССР, 1991. — С. 57—59.</w:t>
      </w:r>
    </w:p>
    <w:p w:rsidR="00E071DD" w:rsidRDefault="00E071DD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2F03" w:rsidRPr="00826CD4" w:rsidRDefault="00072F03" w:rsidP="00826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D4">
        <w:rPr>
          <w:rFonts w:ascii="Times New Roman" w:hAnsi="Times New Roman" w:cs="Times New Roman"/>
          <w:b/>
          <w:sz w:val="28"/>
          <w:szCs w:val="28"/>
        </w:rPr>
        <w:t>1992</w:t>
      </w:r>
    </w:p>
    <w:p w:rsidR="00072F03" w:rsidRPr="006143CA" w:rsidRDefault="00072F0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2F03" w:rsidRPr="00204F20" w:rsidRDefault="00072F03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К определению понятий всесторонности, полноты и объективности исследования обстоятельств дела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предварительного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следствия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сборник статей / Институт повышения квалификации прокурорско-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следстенных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работников Генеральной прокуратуры Российской Федерации ; науч. ред. С. К. Питерцев. — Санкт-Петербург, 1992. — Выпуск 7. — С. 99—107.</w:t>
      </w:r>
    </w:p>
    <w:p w:rsidR="00072F03" w:rsidRDefault="00072F0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2F03" w:rsidRPr="00204F20" w:rsidRDefault="00E2233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Криминалистические проблемы обеспечения всесторонности, полноты и объективности расследования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преступлений</w:t>
      </w:r>
      <w:r w:rsidR="0042748A" w:rsidRPr="00204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2748A" w:rsidRPr="00204F20">
        <w:rPr>
          <w:rFonts w:ascii="Times New Roman" w:hAnsi="Times New Roman" w:cs="Times New Roman"/>
          <w:sz w:val="28"/>
          <w:szCs w:val="28"/>
        </w:rPr>
        <w:t xml:space="preserve"> специальность12.00.09</w:t>
      </w:r>
      <w:r w:rsidRPr="00204F20">
        <w:rPr>
          <w:rFonts w:ascii="Times New Roman" w:hAnsi="Times New Roman" w:cs="Times New Roman"/>
          <w:sz w:val="28"/>
          <w:szCs w:val="28"/>
        </w:rPr>
        <w:t xml:space="preserve"> :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="0042748A" w:rsidRPr="00204F20">
        <w:rPr>
          <w:rFonts w:ascii="Times New Roman" w:hAnsi="Times New Roman" w:cs="Times New Roman"/>
          <w:sz w:val="28"/>
          <w:szCs w:val="28"/>
        </w:rPr>
        <w:t>Уголовный процесс, криминалистика; оперативно-розыскная деятельность</w:t>
      </w:r>
      <w:r w:rsidR="00333B69">
        <w:rPr>
          <w:rFonts w:ascii="Times New Roman" w:hAnsi="Times New Roman" w:cs="Times New Roman"/>
          <w:sz w:val="28"/>
          <w:szCs w:val="28"/>
        </w:rPr>
        <w:t>»</w:t>
      </w:r>
      <w:r w:rsidR="0042748A" w:rsidRPr="00204F2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... д-ра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наук /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Виринея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Сергеевна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Научно-исследовательский институт проблем укрепления законности и правопорядка при Генеральной прокуратуре Российской Федерации.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НИИ ГП РФ, 1992. — 39 с.</w:t>
      </w:r>
    </w:p>
    <w:p w:rsidR="00E22336" w:rsidRDefault="00E2233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318A" w:rsidRPr="00204F20" w:rsidRDefault="0041318A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Расследование преступлений о незаконных действиях с наркотическими средствами</w:t>
      </w:r>
      <w:r w:rsidR="004102D4">
        <w:rPr>
          <w:rFonts w:ascii="Times New Roman" w:hAnsi="Times New Roman" w:cs="Times New Roman"/>
          <w:sz w:val="28"/>
          <w:szCs w:val="28"/>
        </w:rPr>
        <w:t>. М</w:t>
      </w:r>
      <w:r w:rsidRPr="00204F20">
        <w:rPr>
          <w:rFonts w:ascii="Times New Roman" w:hAnsi="Times New Roman" w:cs="Times New Roman"/>
          <w:sz w:val="28"/>
          <w:szCs w:val="28"/>
        </w:rPr>
        <w:t xml:space="preserve">етодические рекомендации. Часть 2. Работа следователя в ситуации, когда проверяется версия о хищении наркотических средств / Институт повышения квалификации прокурорско-следственных работников Генеральной прокуратуры Российской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авт.-сост. </w:t>
      </w:r>
      <w:r w:rsidR="004102D4">
        <w:rPr>
          <w:rFonts w:ascii="Times New Roman" w:hAnsi="Times New Roman" w:cs="Times New Roman"/>
          <w:b/>
          <w:sz w:val="28"/>
          <w:szCs w:val="28"/>
        </w:rPr>
        <w:t>В. </w:t>
      </w:r>
      <w:r w:rsidRPr="00204F20">
        <w:rPr>
          <w:rFonts w:ascii="Times New Roman" w:hAnsi="Times New Roman" w:cs="Times New Roman"/>
          <w:b/>
          <w:sz w:val="28"/>
          <w:szCs w:val="28"/>
        </w:rPr>
        <w:t>С.</w:t>
      </w:r>
      <w:r w:rsidR="004102D4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1992. — 18, [1] с.</w:t>
      </w:r>
    </w:p>
    <w:p w:rsidR="0041318A" w:rsidRPr="00826CD4" w:rsidRDefault="0041318A" w:rsidP="00826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CD4">
        <w:rPr>
          <w:rFonts w:ascii="Times New Roman" w:hAnsi="Times New Roman" w:cs="Times New Roman"/>
          <w:sz w:val="24"/>
          <w:szCs w:val="24"/>
        </w:rPr>
        <w:t>В данных рекомендациях автор кратко излагает методику работы следователя в ситуации, когда определяются версия о хищении наркотических средств, способ и место совершения преступления, предмет посягательства, следственные ситуации, складывающиеся на первоначальном этапе расследования и некоторые другие первоначальные действия.</w:t>
      </w:r>
    </w:p>
    <w:p w:rsidR="0041318A" w:rsidRDefault="0041318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3646" w:rsidRPr="00204F20" w:rsidRDefault="00FC3646" w:rsidP="00826CD4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1993</w:t>
      </w:r>
    </w:p>
    <w:p w:rsidR="00FC3646" w:rsidRDefault="00FC364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3646" w:rsidRPr="00204F20" w:rsidRDefault="00FC364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Расследование преступлений о незаконных действиях с наркотическими средствами</w:t>
      </w:r>
      <w:r w:rsidR="00C14851">
        <w:rPr>
          <w:rFonts w:ascii="Times New Roman" w:hAnsi="Times New Roman" w:cs="Times New Roman"/>
          <w:sz w:val="28"/>
          <w:szCs w:val="28"/>
        </w:rPr>
        <w:t>. М</w:t>
      </w:r>
      <w:r w:rsidRPr="00204F20">
        <w:rPr>
          <w:rFonts w:ascii="Times New Roman" w:hAnsi="Times New Roman" w:cs="Times New Roman"/>
          <w:sz w:val="28"/>
          <w:szCs w:val="28"/>
        </w:rPr>
        <w:t xml:space="preserve">етодические рекомендации. Часть 3. Криминалистическая характеристика преступлений / Институт повышения квалификации прокурорско-следственных работников Генеральной прокуратуры Российской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авт.-сост.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</w:t>
      </w:r>
      <w:r w:rsidRPr="00204F2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1993. — 15, [1] с.</w:t>
      </w:r>
    </w:p>
    <w:p w:rsidR="00FC3646" w:rsidRPr="00826CD4" w:rsidRDefault="00FC3646" w:rsidP="00826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CD4">
        <w:rPr>
          <w:rFonts w:ascii="Times New Roman" w:hAnsi="Times New Roman" w:cs="Times New Roman"/>
          <w:sz w:val="24"/>
          <w:szCs w:val="24"/>
        </w:rPr>
        <w:t xml:space="preserve">Данные рекомендации дают криминалистическую характеристику преступлений, в которую входят следующие элементы: объект и предмет посягательства, способы совершения и сокрытия следов преступления; типичные материальные следы преступления </w:t>
      </w:r>
      <w:r w:rsidRPr="00826CD4">
        <w:rPr>
          <w:rFonts w:ascii="Times New Roman" w:hAnsi="Times New Roman" w:cs="Times New Roman"/>
          <w:sz w:val="24"/>
          <w:szCs w:val="24"/>
        </w:rPr>
        <w:lastRenderedPageBreak/>
        <w:t>и его криминалистические признаки; характеристика личности и поведения преступников и потерпевших; типичные следственные ситуации.</w:t>
      </w:r>
    </w:p>
    <w:p w:rsidR="00FC3646" w:rsidRDefault="00FC364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3CA" w:rsidRPr="00204F20" w:rsidRDefault="00860ECB" w:rsidP="00826CD4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1994</w:t>
      </w:r>
    </w:p>
    <w:p w:rsidR="00860ECB" w:rsidRDefault="00860EC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0ECB" w:rsidRPr="00204F20" w:rsidRDefault="00860EC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</w:t>
      </w:r>
      <w:r w:rsidR="00D80DC4" w:rsidRPr="00204F20">
        <w:rPr>
          <w:rFonts w:ascii="Times New Roman" w:hAnsi="Times New Roman" w:cs="Times New Roman"/>
          <w:b/>
          <w:sz w:val="28"/>
          <w:szCs w:val="28"/>
        </w:rPr>
        <w:t>.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Алгоритм действий следователя при задержании лица с наркотическим средством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Проблемы борьбы с экономической преступностью и наркобизнесом при переходе к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рынку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 / Санкт-Петербургская высшая школа МВД России [и др.]. </w:t>
      </w:r>
      <w:r w:rsidR="00D80DC4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ВШ МВД России, 1994. </w:t>
      </w:r>
      <w:r w:rsidR="00D80DC4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Часть 2. </w:t>
      </w:r>
      <w:r w:rsidR="00D80DC4" w:rsidRPr="00204F20">
        <w:rPr>
          <w:rFonts w:ascii="Times New Roman" w:hAnsi="Times New Roman" w:cs="Times New Roman"/>
          <w:sz w:val="28"/>
          <w:szCs w:val="28"/>
        </w:rPr>
        <w:t>— С. 183—</w:t>
      </w:r>
      <w:r w:rsidRPr="00204F20">
        <w:rPr>
          <w:rFonts w:ascii="Times New Roman" w:hAnsi="Times New Roman" w:cs="Times New Roman"/>
          <w:sz w:val="28"/>
          <w:szCs w:val="28"/>
        </w:rPr>
        <w:t>187.</w:t>
      </w:r>
    </w:p>
    <w:p w:rsidR="00860ECB" w:rsidRDefault="00860EC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4C17" w:rsidRPr="00204F20" w:rsidRDefault="00D14C17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Криминалистическое обеспечение всесторонности, полноты и объективности исследования обстоятельств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дела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Институт повышения квалификации прокурорско-следственных работников Генеральной прокуратуры Российской Федерации.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1994. — 67, [1] с.</w:t>
      </w:r>
    </w:p>
    <w:p w:rsidR="00D14C17" w:rsidRPr="002B03D7" w:rsidRDefault="00D14C17" w:rsidP="002B0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3D7">
        <w:rPr>
          <w:rFonts w:ascii="Times New Roman" w:hAnsi="Times New Roman" w:cs="Times New Roman"/>
          <w:sz w:val="24"/>
          <w:szCs w:val="24"/>
        </w:rPr>
        <w:t>В данном учебном пособии автор освещает наиболее значимые криминалистические проблемы: феномен негативных обстоятельств, психологические барьеры, версии защиты, исследование личности потерпевшего и привлечение его к производству следственных действий. В работе использованы данные изучения уголовных дел в разных регионах страны, обобщение протоколов осмотра места происшествия, интервью и анкетирование следователей.</w:t>
      </w:r>
    </w:p>
    <w:p w:rsidR="00D14C17" w:rsidRDefault="00D14C17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0FF" w:rsidRPr="00204F20" w:rsidRDefault="002F20FF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Проблемы расследования преступлений, связанных с незаконным оборотом наркотических средств, в правовом пространстве СНГ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Проблемы расследования преступлений в условиях формирования правового пространства СНГ и развития международного сотрудничества.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1994. — С. 115</w:t>
      </w:r>
      <w:r w:rsidR="00E71D61" w:rsidRPr="00204F20">
        <w:rPr>
          <w:rFonts w:ascii="Times New Roman" w:hAnsi="Times New Roman" w:cs="Times New Roman"/>
          <w:sz w:val="28"/>
          <w:szCs w:val="28"/>
        </w:rPr>
        <w:t>—118</w:t>
      </w:r>
      <w:r w:rsidRPr="00204F20">
        <w:rPr>
          <w:rFonts w:ascii="Times New Roman" w:hAnsi="Times New Roman" w:cs="Times New Roman"/>
          <w:sz w:val="28"/>
          <w:szCs w:val="28"/>
        </w:rPr>
        <w:t>.</w:t>
      </w:r>
    </w:p>
    <w:p w:rsidR="002F20FF" w:rsidRDefault="002F20FF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21E4" w:rsidRPr="00204F20" w:rsidRDefault="008621E4" w:rsidP="002B03D7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1995</w:t>
      </w:r>
    </w:p>
    <w:p w:rsidR="008621E4" w:rsidRDefault="008621E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21E4" w:rsidRPr="00204F20" w:rsidRDefault="008621E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Особенности расследования убийств водителей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автомашин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Институт повышения квалификации прокурорско-следственных работников Генеральной прокуратуры Российской Федерации ; авт.-сост.: Э. У. Бабаева,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Гуняев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1995. — 18, [2] с.</w:t>
      </w:r>
    </w:p>
    <w:p w:rsidR="008621E4" w:rsidRPr="002B03D7" w:rsidRDefault="008621E4" w:rsidP="002B0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3D7">
        <w:rPr>
          <w:rFonts w:ascii="Times New Roman" w:hAnsi="Times New Roman" w:cs="Times New Roman"/>
          <w:sz w:val="24"/>
          <w:szCs w:val="24"/>
        </w:rPr>
        <w:t>Методические рекомендации по вопросам криминалистической характеристики убийств водителей автомашин, особенностей действий в различных следственных ситуациях и проведению отдельных следственных действий.</w:t>
      </w:r>
    </w:p>
    <w:p w:rsidR="008621E4" w:rsidRDefault="008621E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764" w:rsidRPr="00204F20" w:rsidRDefault="0089476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lastRenderedPageBreak/>
        <w:t>Расследование преступлений о незаконных действиях с наркотическими средствами</w:t>
      </w:r>
      <w:r w:rsidR="00C41C36">
        <w:rPr>
          <w:rFonts w:ascii="Times New Roman" w:hAnsi="Times New Roman" w:cs="Times New Roman"/>
          <w:sz w:val="28"/>
          <w:szCs w:val="28"/>
        </w:rPr>
        <w:t>. М</w:t>
      </w:r>
      <w:r w:rsidRPr="00204F20">
        <w:rPr>
          <w:rFonts w:ascii="Times New Roman" w:hAnsi="Times New Roman" w:cs="Times New Roman"/>
          <w:sz w:val="28"/>
          <w:szCs w:val="28"/>
        </w:rPr>
        <w:t xml:space="preserve">етодические рекомендации. Ч. 4. Использование специальных познаний / Институт повышения квалификации прокурорско-следственных работников Генеральной прокуратуры Российской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авт.-сост.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.</w:t>
      </w:r>
      <w:r w:rsidRPr="00204F20">
        <w:rPr>
          <w:rFonts w:ascii="Times New Roman" w:hAnsi="Times New Roman" w:cs="Times New Roman"/>
          <w:sz w:val="28"/>
          <w:szCs w:val="28"/>
        </w:rPr>
        <w:t xml:space="preserve">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1995. — 12 с.</w:t>
      </w:r>
    </w:p>
    <w:p w:rsidR="00894764" w:rsidRPr="002B03D7" w:rsidRDefault="00894764" w:rsidP="002B0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3D7">
        <w:rPr>
          <w:rFonts w:ascii="Times New Roman" w:hAnsi="Times New Roman" w:cs="Times New Roman"/>
          <w:sz w:val="24"/>
          <w:szCs w:val="24"/>
        </w:rPr>
        <w:t>Часть 4 освещает вопросы использования специальных знаний, подготовки и назначения экспертиз по расследованию преступлений о незаконных действиях с наркотическими средствами.</w:t>
      </w:r>
    </w:p>
    <w:p w:rsidR="008621E4" w:rsidRDefault="008621E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0FF" w:rsidRPr="00204F20" w:rsidRDefault="0014240E" w:rsidP="002B03D7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1996</w:t>
      </w:r>
    </w:p>
    <w:p w:rsidR="0014240E" w:rsidRDefault="0014240E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240E" w:rsidRPr="00204F20" w:rsidRDefault="0014240E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Следственные (криминалистические) ошибки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Вопросы совершенствования прокурорско-следственной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сборник статей / Институт повышения квалификации прокурорско-следственных работников Генеральной прокуратуры Российской Федерации. — Санкт-Петербург, 1996. — Выпуск 8. — С. 116—121.</w:t>
      </w:r>
    </w:p>
    <w:p w:rsidR="0014240E" w:rsidRDefault="0014240E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0E4C" w:rsidRDefault="00C87CB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Проект рекомендательного законодательного акта </w:t>
      </w:r>
      <w:r w:rsidR="00333B69">
        <w:rPr>
          <w:rFonts w:ascii="Times New Roman" w:hAnsi="Times New Roman" w:cs="Times New Roman"/>
          <w:sz w:val="28"/>
          <w:szCs w:val="28"/>
        </w:rPr>
        <w:t>«</w:t>
      </w:r>
      <w:r w:rsidRPr="00204F20">
        <w:rPr>
          <w:rFonts w:ascii="Times New Roman" w:hAnsi="Times New Roman" w:cs="Times New Roman"/>
          <w:sz w:val="28"/>
          <w:szCs w:val="28"/>
        </w:rPr>
        <w:t xml:space="preserve">О противодействии незаконному обороту наркотических средств, психотропных веществ и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333B69">
        <w:rPr>
          <w:rFonts w:ascii="Times New Roman" w:hAnsi="Times New Roman" w:cs="Times New Roman"/>
          <w:sz w:val="28"/>
          <w:szCs w:val="28"/>
        </w:rPr>
        <w:t>»</w:t>
      </w:r>
      <w:r w:rsidRPr="00204F20">
        <w:rPr>
          <w:rFonts w:ascii="Times New Roman" w:hAnsi="Times New Roman" w:cs="Times New Roman"/>
          <w:sz w:val="28"/>
          <w:szCs w:val="28"/>
        </w:rPr>
        <w:t xml:space="preserve"> / Л. А. Андреева,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</w:p>
    <w:p w:rsidR="008603BF" w:rsidRPr="008603BF" w:rsidRDefault="008603BF" w:rsidP="008603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7CBB" w:rsidRPr="00204F20" w:rsidRDefault="00C87CB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Возгрин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И. Михайлов, А. В. Федоров // Ученые записки Санкт-Петербургского имени В.Б.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филиала Российской таможенной академии. — 1996. — № 2 (2). — С. 212—232. — URL: https://elibrary.ru/item.asp?id=22939036 (дата обращения: 08.05.2024).</w:t>
      </w:r>
    </w:p>
    <w:p w:rsidR="00C87CBB" w:rsidRDefault="00C87CB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883" w:rsidRPr="00204F20" w:rsidRDefault="00B60883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Расследование преступлений о незаконных действиях с наркотическими средствами</w:t>
      </w:r>
      <w:r w:rsidR="00C41C36">
        <w:rPr>
          <w:rFonts w:ascii="Times New Roman" w:hAnsi="Times New Roman" w:cs="Times New Roman"/>
          <w:sz w:val="28"/>
          <w:szCs w:val="28"/>
        </w:rPr>
        <w:t>. М</w:t>
      </w:r>
      <w:r w:rsidRPr="00204F20">
        <w:rPr>
          <w:rFonts w:ascii="Times New Roman" w:hAnsi="Times New Roman" w:cs="Times New Roman"/>
          <w:sz w:val="28"/>
          <w:szCs w:val="28"/>
        </w:rPr>
        <w:t xml:space="preserve">етодические рекомендации. Часть 5. Особенности расследования, изготовления синтетических наркотических средств на подпольных производствах и их сбыта / Институт повышения квалификации прокурорско-следственных работников Генеральной прокуратуры Российской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Федерации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авт.-сост.: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="00C41C36">
        <w:rPr>
          <w:rFonts w:ascii="Times New Roman" w:hAnsi="Times New Roman" w:cs="Times New Roman"/>
          <w:sz w:val="28"/>
          <w:szCs w:val="28"/>
        </w:rPr>
        <w:t>, К.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Кузьминых.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1996. — 16 с.</w:t>
      </w:r>
    </w:p>
    <w:p w:rsidR="00B60883" w:rsidRPr="00450835" w:rsidRDefault="00B60883" w:rsidP="00450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35">
        <w:rPr>
          <w:rFonts w:ascii="Times New Roman" w:hAnsi="Times New Roman" w:cs="Times New Roman"/>
          <w:sz w:val="24"/>
          <w:szCs w:val="24"/>
        </w:rPr>
        <w:t>В части 5 дается криминалистическая характеристика преступлений, связанных с незаконным изготовлением синтетических наркотических средств на подпольных производствах и их сбытом</w:t>
      </w:r>
      <w:r w:rsidRPr="00450835">
        <w:rPr>
          <w:rFonts w:ascii="Times New Roman" w:hAnsi="Times New Roman" w:cs="Times New Roman"/>
          <w:sz w:val="28"/>
          <w:szCs w:val="28"/>
        </w:rPr>
        <w:t xml:space="preserve">, </w:t>
      </w:r>
      <w:r w:rsidRPr="00450835">
        <w:rPr>
          <w:rFonts w:ascii="Times New Roman" w:hAnsi="Times New Roman" w:cs="Times New Roman"/>
          <w:sz w:val="24"/>
          <w:szCs w:val="24"/>
        </w:rPr>
        <w:t>а также рассмотрены вопросы отдельных следственных действий.</w:t>
      </w:r>
    </w:p>
    <w:p w:rsidR="00B60883" w:rsidRDefault="00B6088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0F9" w:rsidRPr="00204F20" w:rsidRDefault="001D30F9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убийства водителя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автомашины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уголовное дело / Институт повышения квалификации прокурорско-следственных работников Генеральной прокуратуры Российской Федерации ; авт.-сост.: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[и др.].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Ин-т повышения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>квалификации прокурор.-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следств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работников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1996. — 70, [2] с.</w:t>
      </w:r>
    </w:p>
    <w:p w:rsidR="001D30F9" w:rsidRPr="00450835" w:rsidRDefault="001D30F9" w:rsidP="00450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35">
        <w:rPr>
          <w:rFonts w:ascii="Times New Roman" w:hAnsi="Times New Roman" w:cs="Times New Roman"/>
          <w:sz w:val="24"/>
          <w:szCs w:val="24"/>
        </w:rPr>
        <w:t>Учебное дело составлено на основе конкретного уголовного дела, расследованного в Пермской области. Оно состоит из исходных данных, разделенных на шесть стадий, вопросов для обсуждения и авторских решений для преподавателей.</w:t>
      </w:r>
    </w:p>
    <w:p w:rsidR="001D30F9" w:rsidRDefault="001D30F9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4C17" w:rsidRPr="00204F20" w:rsidRDefault="00063F6B" w:rsidP="0045083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1997</w:t>
      </w:r>
    </w:p>
    <w:p w:rsidR="00063F6B" w:rsidRDefault="00063F6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3F6B" w:rsidRPr="00204F20" w:rsidRDefault="00063F6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Особенности расследования убийств, совершенных по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найму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</w:t>
      </w:r>
      <w:r w:rsidR="00C41C3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C41C36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="00C41C36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="00C41C36">
        <w:rPr>
          <w:rFonts w:ascii="Times New Roman" w:hAnsi="Times New Roman" w:cs="Times New Roman"/>
          <w:sz w:val="28"/>
          <w:szCs w:val="28"/>
        </w:rPr>
        <w:t>Гуняев</w:t>
      </w:r>
      <w:proofErr w:type="spellEnd"/>
      <w:r w:rsidR="00C41C36">
        <w:rPr>
          <w:rFonts w:ascii="Times New Roman" w:hAnsi="Times New Roman" w:cs="Times New Roman"/>
          <w:sz w:val="28"/>
          <w:szCs w:val="28"/>
        </w:rPr>
        <w:t>, С. </w:t>
      </w:r>
      <w:r w:rsidRPr="00204F20">
        <w:rPr>
          <w:rFonts w:ascii="Times New Roman" w:hAnsi="Times New Roman" w:cs="Times New Roman"/>
          <w:sz w:val="28"/>
          <w:szCs w:val="28"/>
        </w:rPr>
        <w:t>М.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Пелецкая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Генеральной прокуратуры Российской Федерации.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ин-т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прокуратуры РФ, 1997. — 39 с.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38.</w:t>
      </w:r>
    </w:p>
    <w:p w:rsidR="00063F6B" w:rsidRPr="00450835" w:rsidRDefault="00063F6B" w:rsidP="00450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35">
        <w:rPr>
          <w:rFonts w:ascii="Times New Roman" w:hAnsi="Times New Roman" w:cs="Times New Roman"/>
          <w:sz w:val="24"/>
          <w:szCs w:val="24"/>
        </w:rPr>
        <w:t>Учебное пособие посвящено методике расследования убийств, совершаемых наемными лицами. В работе рассматривается криминалистическая характеристика данного вида преступлений, общая программа расследования, специфика расследования, в том числе отдельные вопросы доказывания. Как правило, такое убийство раскрывается в результате активной оперативно-розыскной деятельности поэтому авторы особое внимание обращают и на эту сторону работы следователя.</w:t>
      </w:r>
    </w:p>
    <w:p w:rsidR="00063F6B" w:rsidRDefault="00063F6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58CF" w:rsidRPr="00204F20" w:rsidRDefault="000E58CF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Проблемы расследования уголовных дел, связанных с незаконным оборотом наркотических средств или психотропных веществ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204F20">
        <w:rPr>
          <w:rFonts w:ascii="Times New Roman" w:hAnsi="Times New Roman" w:cs="Times New Roman"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Ученые записки Санкт-Петербургского им</w:t>
      </w:r>
      <w:r w:rsidR="00C41C36">
        <w:rPr>
          <w:rFonts w:ascii="Times New Roman" w:hAnsi="Times New Roman" w:cs="Times New Roman"/>
          <w:sz w:val="28"/>
          <w:szCs w:val="28"/>
        </w:rPr>
        <w:t>. </w:t>
      </w:r>
      <w:r w:rsidRPr="00204F20">
        <w:rPr>
          <w:rFonts w:ascii="Times New Roman" w:hAnsi="Times New Roman" w:cs="Times New Roman"/>
          <w:sz w:val="28"/>
          <w:szCs w:val="28"/>
        </w:rPr>
        <w:t>В.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Б.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филиала Российской таможенной академии. — 1997. — №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2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(4). — С. 52—54. — URL: https://elibrary.ru/item.asp?id=21649842 (дата обращения: 08.05.2024).</w:t>
      </w:r>
    </w:p>
    <w:p w:rsidR="000E58CF" w:rsidRDefault="000E58CF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3F6B" w:rsidRPr="00204F20" w:rsidRDefault="00617F93" w:rsidP="0045083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1998</w:t>
      </w:r>
    </w:p>
    <w:p w:rsidR="00617F93" w:rsidRDefault="00617F9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6720" w:rsidRPr="00204F20" w:rsidRDefault="00556720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Криминалистическая характеристика преступлений, связанных с незаконным оборотом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наркотиков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лекция / В.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C41C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, В. Ю. Владимиров, К. С. Кузьминых; МВД России, С.-Петербургский университет.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ун-т МВД России, 1998. — 98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ил. —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 с. 3—5.</w:t>
      </w:r>
    </w:p>
    <w:p w:rsidR="000055DA" w:rsidRDefault="000055D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26AA" w:rsidRPr="00204F20" w:rsidRDefault="00BE26AA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Особенности проведения отдельных следственных действий при расследовании преступлений в сфере незаконного оборота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наркотиков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r w:rsidR="004B48ED" w:rsidRPr="00204F20">
        <w:rPr>
          <w:rFonts w:ascii="Times New Roman" w:hAnsi="Times New Roman" w:cs="Times New Roman"/>
          <w:sz w:val="28"/>
          <w:szCs w:val="28"/>
        </w:rPr>
        <w:t>л</w:t>
      </w:r>
      <w:r w:rsidRPr="00204F20">
        <w:rPr>
          <w:rFonts w:ascii="Times New Roman" w:hAnsi="Times New Roman" w:cs="Times New Roman"/>
          <w:sz w:val="28"/>
          <w:szCs w:val="28"/>
        </w:rPr>
        <w:t>екция : [Для слушателей, адъюнктов и преподавателей С.-Петербургского университета МВ</w:t>
      </w:r>
      <w:r w:rsidR="007E58B3">
        <w:rPr>
          <w:rFonts w:ascii="Times New Roman" w:hAnsi="Times New Roman" w:cs="Times New Roman"/>
          <w:sz w:val="28"/>
          <w:szCs w:val="28"/>
        </w:rPr>
        <w:t xml:space="preserve">Д России] / В. С. </w:t>
      </w:r>
      <w:proofErr w:type="spellStart"/>
      <w:r w:rsidR="007E58B3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="007E58B3">
        <w:rPr>
          <w:rFonts w:ascii="Times New Roman" w:hAnsi="Times New Roman" w:cs="Times New Roman"/>
          <w:sz w:val="28"/>
          <w:szCs w:val="28"/>
        </w:rPr>
        <w:t>, В. </w:t>
      </w:r>
      <w:r w:rsidRPr="00204F20">
        <w:rPr>
          <w:rFonts w:ascii="Times New Roman" w:hAnsi="Times New Roman" w:cs="Times New Roman"/>
          <w:sz w:val="28"/>
          <w:szCs w:val="28"/>
        </w:rPr>
        <w:t>Ю.</w:t>
      </w:r>
      <w:r w:rsidR="007E58B3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Владимиров, К. С. Кузьминых ; МВД России, С.-Петербургский университет.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ун-т МВД России, 1998. — 67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ил. —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 с. 3—6.</w:t>
      </w:r>
    </w:p>
    <w:p w:rsidR="00BE26AA" w:rsidRDefault="00BE26A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7F93" w:rsidRPr="00204F20" w:rsidRDefault="00617F93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Проверка версий защиты в уголовном судопроизводстве как элемент защиты прав человека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Всеобщая декларация прав человека и правозащитная функция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>международная научно-практическая конференция, 15-16 декабря 1998 г. : тезисы выступлений / Санкт-Петербургский юридический институт Генеральной прокуратуры Российской Федерации.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1998. — С. 71—72.</w:t>
      </w:r>
    </w:p>
    <w:p w:rsidR="00617F93" w:rsidRDefault="00617F9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066E" w:rsidRPr="00204F20" w:rsidRDefault="0046066E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Совершенствование методов проведения судебно-кибернетической экспертизы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Криминалистический семинар.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С.-Петербургский юридический институт Генеральной прокуратуры РФ, 1998. — Выпуск 2. — С. 41—42.</w:t>
      </w:r>
    </w:p>
    <w:p w:rsidR="00617F93" w:rsidRDefault="00617F9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4C66" w:rsidRPr="00204F20" w:rsidRDefault="00584C6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деятельности.</w:t>
      </w:r>
      <w:r w:rsidR="007E58B3">
        <w:rPr>
          <w:rFonts w:ascii="Times New Roman" w:hAnsi="Times New Roman" w:cs="Times New Roman"/>
          <w:sz w:val="28"/>
          <w:szCs w:val="28"/>
        </w:rPr>
        <w:t xml:space="preserve"> </w:t>
      </w:r>
      <w:r w:rsidRPr="00204F20">
        <w:rPr>
          <w:rFonts w:ascii="Times New Roman" w:hAnsi="Times New Roman" w:cs="Times New Roman"/>
          <w:sz w:val="28"/>
          <w:szCs w:val="28"/>
        </w:rPr>
        <w:t xml:space="preserve">Пособие. Часть </w:t>
      </w:r>
      <w:r w:rsidR="009A5BE0">
        <w:rPr>
          <w:rFonts w:ascii="Times New Roman" w:hAnsi="Times New Roman" w:cs="Times New Roman"/>
          <w:sz w:val="28"/>
          <w:szCs w:val="28"/>
        </w:rPr>
        <w:t>1</w:t>
      </w:r>
      <w:r w:rsidRPr="00204F20">
        <w:rPr>
          <w:rFonts w:ascii="Times New Roman" w:hAnsi="Times New Roman" w:cs="Times New Roman"/>
          <w:sz w:val="28"/>
          <w:szCs w:val="28"/>
        </w:rPr>
        <w:t xml:space="preserve"> / </w:t>
      </w:r>
      <w:r w:rsidRPr="00204F20">
        <w:rPr>
          <w:rFonts w:ascii="Times New Roman" w:hAnsi="Times New Roman" w:cs="Times New Roman"/>
          <w:b/>
          <w:sz w:val="28"/>
          <w:szCs w:val="28"/>
        </w:rPr>
        <w:t>В.</w:t>
      </w:r>
      <w:r w:rsidR="007E58B3">
        <w:rPr>
          <w:rFonts w:ascii="Times New Roman" w:hAnsi="Times New Roman" w:cs="Times New Roman"/>
          <w:b/>
          <w:sz w:val="28"/>
          <w:szCs w:val="28"/>
        </w:rPr>
        <w:t> </w:t>
      </w:r>
      <w:r w:rsidRPr="00204F20">
        <w:rPr>
          <w:rFonts w:ascii="Times New Roman" w:hAnsi="Times New Roman" w:cs="Times New Roman"/>
          <w:b/>
          <w:sz w:val="28"/>
          <w:szCs w:val="28"/>
        </w:rPr>
        <w:t>С.</w:t>
      </w:r>
      <w:r w:rsidR="007E58B3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, Н. П. Кириллова, К. А. Корсаков [и др.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Федерации.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1998. — 116 с.</w:t>
      </w:r>
    </w:p>
    <w:p w:rsidR="00584C66" w:rsidRPr="00450835" w:rsidRDefault="00584C66" w:rsidP="00450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835">
        <w:rPr>
          <w:rFonts w:ascii="Times New Roman" w:hAnsi="Times New Roman" w:cs="Times New Roman"/>
          <w:sz w:val="24"/>
          <w:szCs w:val="24"/>
        </w:rPr>
        <w:t xml:space="preserve">В первой части рассмотрены общие вопросы использования научных криминалистических методов в деятельности государственного обвинителя: тактические аспекты подготовки прокурора к поддержанию государственного обвинения и </w:t>
      </w:r>
      <w:proofErr w:type="gramStart"/>
      <w:r w:rsidRPr="00450835">
        <w:rPr>
          <w:rFonts w:ascii="Times New Roman" w:hAnsi="Times New Roman" w:cs="Times New Roman"/>
          <w:sz w:val="24"/>
          <w:szCs w:val="24"/>
        </w:rPr>
        <w:t>участию  на</w:t>
      </w:r>
      <w:proofErr w:type="gramEnd"/>
      <w:r w:rsidRPr="00450835">
        <w:rPr>
          <w:rFonts w:ascii="Times New Roman" w:hAnsi="Times New Roman" w:cs="Times New Roman"/>
          <w:sz w:val="24"/>
          <w:szCs w:val="24"/>
        </w:rPr>
        <w:t xml:space="preserve"> первоначальной стадии судебного следствия, судебное исследование доказательств, участие государственного обвинителя в прениях сторон.</w:t>
      </w:r>
    </w:p>
    <w:p w:rsidR="0046066E" w:rsidRDefault="0046066E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0ECB" w:rsidRPr="00204F20" w:rsidRDefault="00860ECB" w:rsidP="0045083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1999</w:t>
      </w:r>
    </w:p>
    <w:p w:rsidR="00860ECB" w:rsidRPr="006143CA" w:rsidRDefault="00860EC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0ECB" w:rsidRPr="00204F20" w:rsidRDefault="00860ECB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Взаимодействие криминалистов и судебно-медицинских экспертов при идентификации личности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Актуальные вопросы идентификации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личности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материалы научно-практической конференции, 17 декабря 1998 г. / Правительство Ленинградской области [и др.] ;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.: А. Я. Гриненко [и др.]. — Санкт-Петербург, 1999. — С. 104—105. — URL: \192.168.120.184.pdf. —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860ECB" w:rsidRDefault="00860ECB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7E5C" w:rsidRPr="00204F20" w:rsidRDefault="00D97E5C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Всесторонность, полнота и объективность исследования обстоятельств дела в теории судебных доказательств. Определение понятий.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Вестник Санкт-Петербургского университета МВД России. — 1999. — № 4 (4). — С. 70—74. — URL: https://elibrary.ru/item.asp?id=44713649 (дата обращения: 08.05.2024).</w:t>
      </w:r>
    </w:p>
    <w:p w:rsidR="00D97E5C" w:rsidRDefault="00D97E5C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4815" w:rsidRPr="00204F20" w:rsidRDefault="00534815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К вопросу об истории русской подписи / </w:t>
      </w:r>
      <w:r w:rsidR="007E58B3">
        <w:rPr>
          <w:rFonts w:ascii="Times New Roman" w:hAnsi="Times New Roman" w:cs="Times New Roman"/>
          <w:sz w:val="28"/>
          <w:szCs w:val="28"/>
        </w:rPr>
        <w:t>В.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7E58B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Л. А. Сысоева, Д. О.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Цыпкин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Вестник Санкт-Петербургского университета МВД России. — 1999. — № 1 (1). — С. 118—121. — URL: https://elibrary.ru/item.asp?id=44541506 (дата обращения: 08.05.2024).</w:t>
      </w:r>
    </w:p>
    <w:p w:rsidR="00534815" w:rsidRDefault="00534815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6804" w:rsidRPr="00204F20" w:rsidRDefault="00DB680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lastRenderedPageBreak/>
        <w:t>Наркотики в России: пр</w:t>
      </w:r>
      <w:r w:rsidR="007E58B3">
        <w:rPr>
          <w:rFonts w:ascii="Times New Roman" w:hAnsi="Times New Roman" w:cs="Times New Roman"/>
          <w:sz w:val="28"/>
          <w:szCs w:val="28"/>
        </w:rPr>
        <w:t>еступления и расследования / А. </w:t>
      </w:r>
      <w:r w:rsidRPr="00204F20">
        <w:rPr>
          <w:rFonts w:ascii="Times New Roman" w:hAnsi="Times New Roman" w:cs="Times New Roman"/>
          <w:sz w:val="28"/>
          <w:szCs w:val="28"/>
        </w:rPr>
        <w:t>И.</w:t>
      </w:r>
      <w:r w:rsidR="007E58B3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Александров, М. Я.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Айнбиндер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С.-Петербургский университет МВД России, Академия права, экономики и безопасности жизнедеятельности.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ун-т МВД, 1999. — 470 с. — (Общество и наркомания: социальная опасность).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395—412. — Прил.: с. 343</w:t>
      </w:r>
      <w:r w:rsidR="007E58B3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>394. — ISBN 5-93598-004-5.</w:t>
      </w:r>
    </w:p>
    <w:p w:rsidR="00DB6804" w:rsidRPr="006143CA" w:rsidRDefault="00DB6804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0ECB" w:rsidRPr="00204F20" w:rsidRDefault="00F72500" w:rsidP="0018628C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2000</w:t>
      </w:r>
    </w:p>
    <w:p w:rsidR="00F72500" w:rsidRDefault="00F72500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21A1" w:rsidRPr="00204F20" w:rsidRDefault="00E921A1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Криминалистическое обеспечение операция по борьбе с терроризмом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, В. Ю. Владимиров, В. Н. Бородин // Вестник Санкт-Петербургского университета МВД России. — 2000. —</w:t>
      </w:r>
      <w:r w:rsidR="007D3D0B">
        <w:rPr>
          <w:rFonts w:ascii="Times New Roman" w:hAnsi="Times New Roman" w:cs="Times New Roman"/>
          <w:sz w:val="28"/>
          <w:szCs w:val="28"/>
        </w:rPr>
        <w:t xml:space="preserve"> № 1 </w:t>
      </w:r>
      <w:r w:rsidRPr="00204F20">
        <w:rPr>
          <w:rFonts w:ascii="Times New Roman" w:hAnsi="Times New Roman" w:cs="Times New Roman"/>
          <w:sz w:val="28"/>
          <w:szCs w:val="28"/>
        </w:rPr>
        <w:t>(5). — С. 65—71. — URL: https://elibrary.ru/item.asp?id=46677137 (дата обращения: 08.05.2024).</w:t>
      </w:r>
    </w:p>
    <w:p w:rsidR="00E921A1" w:rsidRDefault="00E921A1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2500" w:rsidRPr="00204F20" w:rsidRDefault="00F72500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>. Обстоятельства, подлежащие доказыванию по уголовному делу, в структуре частной к</w:t>
      </w:r>
      <w:r w:rsidR="007D3D0B">
        <w:rPr>
          <w:rFonts w:ascii="Times New Roman" w:hAnsi="Times New Roman" w:cs="Times New Roman"/>
          <w:sz w:val="28"/>
          <w:szCs w:val="28"/>
        </w:rPr>
        <w:t>риминалистической методики / В.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7D3D0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Труды Санкт-Петербургского юридического института Генеральной прокуратуры РФ. — 2000. — № 2. — С. 62—66.</w:t>
      </w:r>
    </w:p>
    <w:p w:rsidR="00F72500" w:rsidRDefault="00F72500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76BC" w:rsidRPr="00204F20" w:rsidRDefault="00AB76BC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Расследование умышленного причинения вреда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здоровью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Л. Н. Никитин ; Санкт-Петербургский юридический институт Генеральной прокуратуры Российской Федерации. — 3-е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 доп.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ин-т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прокуратуры РФ, 2000. — 72 с.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69—70.</w:t>
      </w:r>
    </w:p>
    <w:p w:rsidR="00AB76BC" w:rsidRPr="0018628C" w:rsidRDefault="00AB76BC" w:rsidP="00186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28C">
        <w:rPr>
          <w:rFonts w:ascii="Times New Roman" w:hAnsi="Times New Roman" w:cs="Times New Roman"/>
          <w:sz w:val="24"/>
          <w:szCs w:val="24"/>
        </w:rPr>
        <w:t>По сравнению с предыдущими изданиями, данное пособие написано в соответствии с Уголовным кодексом 1996 года и новыми нормативными материалами, относящимися к охране здоровья граждан, судебно-медицинской экспертизе, определению тяжести вреда здоровью и утраты трудоспособности. В пособии излагаются криминалистическая характеристика причинения вреда здоровью, работа с версиями, даются рекомендации по производству первоначальных следственных действий и по установлению преступника в сложных следственных ситуациях, описаны мероприятия по обеспечению возмещения ущерба, причиненного преступными действиями обвиняемого. В конце пособия приведены задачи и рекомендуемая литература.</w:t>
      </w:r>
    </w:p>
    <w:p w:rsidR="00F26199" w:rsidRPr="00AB76BC" w:rsidRDefault="00F26199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B5D53" w:rsidRPr="00204F20" w:rsidRDefault="00AB5D53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Техника и тактика правоохранительных органов в борьбе с терроризмом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, В. Ю. Владимиров, В. Н. Бородин // Вестник Санкт-Петербургского университета МВД России. — 2000. — № 1. — С. 65—71.</w:t>
      </w:r>
    </w:p>
    <w:p w:rsidR="00AB5D53" w:rsidRDefault="00AB5D5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6F23" w:rsidRPr="00204F20" w:rsidRDefault="00596F23" w:rsidP="0018628C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2001</w:t>
      </w:r>
    </w:p>
    <w:p w:rsidR="00072F03" w:rsidRPr="00596F23" w:rsidRDefault="00072F03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0CE" w:rsidRPr="00204F20" w:rsidRDefault="005440CE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Мог ли водитель предотвратить наезд? (подготовка и назначение автотехнической экспертизы)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Актуальные проблемы исследования обстоятельств дорожно-транспортных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происшествий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международная конференция, Санкт-Петербург, 5-8 февраля </w:t>
      </w:r>
      <w:r w:rsidRPr="00204F20">
        <w:rPr>
          <w:rFonts w:ascii="Times New Roman" w:hAnsi="Times New Roman" w:cs="Times New Roman"/>
          <w:sz w:val="28"/>
          <w:szCs w:val="28"/>
        </w:rPr>
        <w:lastRenderedPageBreak/>
        <w:t>2001 г. : сборник трудов / Северо-Западный региональный центр судебной экспертизы Министерства юстиции РФ.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Сев-Зап. рег. центр суд. экспертизы, 2001. — С. 66—68.</w:t>
      </w:r>
    </w:p>
    <w:p w:rsidR="005440CE" w:rsidRDefault="005440CE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8AC" w:rsidRPr="00204F20" w:rsidRDefault="005858AC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Обстоятельства, подлежащие доказыванию по уголовному делу, как важнейший элемент частных криминалистических методик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Вестник криминалистики. — 2001. — Выпуск 2. — С. 38</w:t>
      </w:r>
      <w:r w:rsidR="00B26354" w:rsidRPr="00204F20">
        <w:rPr>
          <w:rFonts w:ascii="Times New Roman" w:hAnsi="Times New Roman" w:cs="Times New Roman"/>
          <w:sz w:val="28"/>
          <w:szCs w:val="28"/>
        </w:rPr>
        <w:t>—42</w:t>
      </w:r>
      <w:r w:rsidRPr="00204F20">
        <w:rPr>
          <w:rFonts w:ascii="Times New Roman" w:hAnsi="Times New Roman" w:cs="Times New Roman"/>
          <w:sz w:val="28"/>
          <w:szCs w:val="28"/>
        </w:rPr>
        <w:t>.</w:t>
      </w:r>
    </w:p>
    <w:p w:rsidR="005858AC" w:rsidRPr="006143CA" w:rsidRDefault="005858AC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58AC" w:rsidRPr="00204F20" w:rsidRDefault="005858AC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Одна из сторон полноты исследования обстоятельств уголовного дела (криминалистический аспект)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Труды Санкт-Петербургского юридического института Генеральной прокуратуры РФ. — 2001. — №3. — С. 107—114.</w:t>
      </w:r>
    </w:p>
    <w:p w:rsidR="00632F76" w:rsidRPr="006143CA" w:rsidRDefault="00632F7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2F76" w:rsidRPr="00204F20" w:rsidRDefault="00632F7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Расследование доведения до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самоубийства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Генеральной прокуратуры Российской Федерации. — 2-е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 доп.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2001. — 56 с. — Прил.: с. 52—53.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54—55.</w:t>
      </w:r>
    </w:p>
    <w:p w:rsidR="00632F76" w:rsidRPr="0018628C" w:rsidRDefault="00632F76" w:rsidP="00186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28C">
        <w:rPr>
          <w:rFonts w:ascii="Times New Roman" w:hAnsi="Times New Roman" w:cs="Times New Roman"/>
          <w:sz w:val="24"/>
          <w:szCs w:val="24"/>
        </w:rPr>
        <w:t>В учебном пособии рассмотрены проблемы, связанные с проверкой сообщений о самоубийстве и решением вопроса о возбуждении уголовного дела, особенностью осмотра места происшествия при обнаружении трупа человека, смерть которого наступила в результате действия различных факторов. Даются рекомендации по расследованию доведения до самоубийства, в том числе и несовершеннолетних.</w:t>
      </w:r>
    </w:p>
    <w:p w:rsidR="006212DA" w:rsidRPr="00632F76" w:rsidRDefault="006212D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379B6" w:rsidRPr="00204F20" w:rsidRDefault="009379B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деятельности. Учебное пособие. Часть 2. Особенности поддержания государственного обвинения по делам об убийствах / [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Иванов,  К.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А. Корсаков [и др.] ; Санкт-Петербургский юридический институт Генеральной прокуратуры Российской Федерации.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2001. — 159, [1] с.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149—155.</w:t>
      </w:r>
    </w:p>
    <w:p w:rsidR="009379B6" w:rsidRPr="0018628C" w:rsidRDefault="009379B6" w:rsidP="00186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28C">
        <w:rPr>
          <w:rFonts w:ascii="Times New Roman" w:hAnsi="Times New Roman" w:cs="Times New Roman"/>
          <w:sz w:val="24"/>
          <w:szCs w:val="24"/>
        </w:rPr>
        <w:t>Во второй части изложены общие положения методики участия прокурора в рассмотрении уголовных дел об убийствах в суде первой инстанции.</w:t>
      </w:r>
    </w:p>
    <w:p w:rsidR="005858AC" w:rsidRDefault="005858AC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1E5" w:rsidRPr="00204F20" w:rsidRDefault="003011E5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F20">
        <w:rPr>
          <w:rFonts w:ascii="Times New Roman" w:hAnsi="Times New Roman" w:cs="Times New Roman"/>
          <w:sz w:val="28"/>
          <w:szCs w:val="28"/>
        </w:rPr>
        <w:t>Криминалистика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учебник / А. И. Александров, А. Н.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Басалаев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</w:t>
      </w:r>
      <w:r w:rsidR="003F6396">
        <w:rPr>
          <w:rFonts w:ascii="Times New Roman" w:hAnsi="Times New Roman" w:cs="Times New Roman"/>
          <w:b/>
          <w:sz w:val="28"/>
          <w:szCs w:val="28"/>
        </w:rPr>
        <w:t>В. </w:t>
      </w:r>
      <w:r w:rsidRPr="00204F20">
        <w:rPr>
          <w:rFonts w:ascii="Times New Roman" w:hAnsi="Times New Roman" w:cs="Times New Roman"/>
          <w:b/>
          <w:sz w:val="28"/>
          <w:szCs w:val="28"/>
        </w:rPr>
        <w:t>С.</w:t>
      </w:r>
      <w:r w:rsidR="003F639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[и др.] ; С.-Петербургский государственный университет, Юридический факультет ; ред.: Т. А. Седова, А. А.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Эксархопуло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Лань, 2001. — 926 с. — ISBN 5-8114-0343-7.</w:t>
      </w:r>
    </w:p>
    <w:p w:rsidR="003011E5" w:rsidRDefault="003011E5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3CA" w:rsidRPr="00204F20" w:rsidRDefault="00F82F4E" w:rsidP="0018628C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2002</w:t>
      </w:r>
    </w:p>
    <w:p w:rsidR="00F82F4E" w:rsidRPr="006143CA" w:rsidRDefault="00F82F4E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662D" w:rsidRPr="00204F20" w:rsidRDefault="00F82F4E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</w:t>
      </w:r>
      <w:r w:rsidR="0027662D" w:rsidRPr="00204F20">
        <w:rPr>
          <w:rFonts w:ascii="Times New Roman" w:hAnsi="Times New Roman" w:cs="Times New Roman"/>
          <w:b/>
          <w:sz w:val="28"/>
          <w:szCs w:val="28"/>
        </w:rPr>
        <w:t>.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Избранное / В. С.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Федерации. </w:t>
      </w:r>
      <w:r w:rsidR="0027662D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2002. </w:t>
      </w:r>
      <w:r w:rsidR="0027662D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63 с. </w:t>
      </w:r>
      <w:r w:rsidR="0027662D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(Ученые нашего инс</w:t>
      </w:r>
      <w:r w:rsidR="003F6396">
        <w:rPr>
          <w:rFonts w:ascii="Times New Roman" w:hAnsi="Times New Roman" w:cs="Times New Roman"/>
          <w:sz w:val="28"/>
          <w:szCs w:val="28"/>
        </w:rPr>
        <w:t xml:space="preserve">титута). - </w:t>
      </w:r>
      <w:proofErr w:type="spellStart"/>
      <w:proofErr w:type="gramStart"/>
      <w:r w:rsidR="003F639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3F6396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3F6396">
        <w:rPr>
          <w:rFonts w:ascii="Times New Roman" w:hAnsi="Times New Roman" w:cs="Times New Roman"/>
          <w:sz w:val="28"/>
          <w:szCs w:val="28"/>
        </w:rPr>
        <w:t xml:space="preserve"> с. 60—</w:t>
      </w:r>
      <w:r w:rsidR="0027662D" w:rsidRPr="00204F20">
        <w:rPr>
          <w:rFonts w:ascii="Times New Roman" w:hAnsi="Times New Roman" w:cs="Times New Roman"/>
          <w:sz w:val="28"/>
          <w:szCs w:val="28"/>
        </w:rPr>
        <w:t>62.</w:t>
      </w:r>
    </w:p>
    <w:p w:rsidR="00F82F4E" w:rsidRPr="0018628C" w:rsidRDefault="00F82F4E" w:rsidP="00186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28C">
        <w:rPr>
          <w:rFonts w:ascii="Times New Roman" w:hAnsi="Times New Roman" w:cs="Times New Roman"/>
          <w:sz w:val="24"/>
          <w:szCs w:val="24"/>
        </w:rPr>
        <w:lastRenderedPageBreak/>
        <w:t xml:space="preserve">В издание включены материалы, отражающие спектр научных интересов профессора Института В. С. </w:t>
      </w:r>
      <w:proofErr w:type="spellStart"/>
      <w:r w:rsidRPr="0018628C">
        <w:rPr>
          <w:rFonts w:ascii="Times New Roman" w:hAnsi="Times New Roman" w:cs="Times New Roman"/>
          <w:sz w:val="24"/>
          <w:szCs w:val="24"/>
        </w:rPr>
        <w:t>Бурдановой</w:t>
      </w:r>
      <w:proofErr w:type="spellEnd"/>
      <w:r w:rsidRPr="0018628C">
        <w:rPr>
          <w:rFonts w:ascii="Times New Roman" w:hAnsi="Times New Roman" w:cs="Times New Roman"/>
          <w:sz w:val="24"/>
          <w:szCs w:val="24"/>
        </w:rPr>
        <w:t>. Это статьи, посвященные вопросам криминалистического исследования обстоятельств дела, теории криминалистической версии, выдвижению и проверке версий об обстоятельствах, подлежащих доказыванию, следственных (криминалистических) ошибок. В материалы внесены некоторые коррективы, в том числе в связи с принятием УПК РФ.</w:t>
      </w:r>
    </w:p>
    <w:p w:rsidR="006143CA" w:rsidRP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371A" w:rsidRPr="00204F20" w:rsidRDefault="0059371A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Поиски истины в уголовном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процессе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[монография]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С.-Петерб</w:t>
      </w:r>
      <w:r w:rsidR="00984C78" w:rsidRPr="00204F20">
        <w:rPr>
          <w:rFonts w:ascii="Times New Roman" w:hAnsi="Times New Roman" w:cs="Times New Roman"/>
          <w:sz w:val="28"/>
          <w:szCs w:val="28"/>
        </w:rPr>
        <w:t>ургский</w:t>
      </w:r>
      <w:r w:rsidRPr="00204F20">
        <w:rPr>
          <w:rFonts w:ascii="Times New Roman" w:hAnsi="Times New Roman" w:cs="Times New Roman"/>
          <w:sz w:val="28"/>
          <w:szCs w:val="28"/>
        </w:rPr>
        <w:t xml:space="preserve"> ун</w:t>
      </w:r>
      <w:r w:rsidR="00984C78" w:rsidRPr="00204F20">
        <w:rPr>
          <w:rFonts w:ascii="Times New Roman" w:hAnsi="Times New Roman" w:cs="Times New Roman"/>
          <w:sz w:val="28"/>
          <w:szCs w:val="28"/>
        </w:rPr>
        <w:t>иверситет</w:t>
      </w:r>
      <w:r w:rsidRPr="00204F20">
        <w:rPr>
          <w:rFonts w:ascii="Times New Roman" w:hAnsi="Times New Roman" w:cs="Times New Roman"/>
          <w:sz w:val="28"/>
          <w:szCs w:val="28"/>
        </w:rPr>
        <w:t xml:space="preserve"> МВД России.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ун-т МВД России, 2002. — 242 с.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226—237.</w:t>
      </w:r>
    </w:p>
    <w:p w:rsidR="0059371A" w:rsidRPr="00822E15" w:rsidRDefault="0059371A" w:rsidP="0082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15">
        <w:rPr>
          <w:rFonts w:ascii="Times New Roman" w:hAnsi="Times New Roman" w:cs="Times New Roman"/>
          <w:sz w:val="24"/>
          <w:szCs w:val="24"/>
        </w:rPr>
        <w:t>Настоящая монография посвящена одному из важнейших принципов уголовно-процессуального закона - всесторонности, полноты и объективности исследования обстоятельств уголовного дела (ст. 20 УПК РСФСР). Данные вопросы изложены автором как в аспекте практики расследования отдельных видов преступлений</w:t>
      </w:r>
      <w:r w:rsidR="003F6396">
        <w:rPr>
          <w:rFonts w:ascii="Times New Roman" w:hAnsi="Times New Roman" w:cs="Times New Roman"/>
          <w:sz w:val="24"/>
          <w:szCs w:val="24"/>
        </w:rPr>
        <w:t xml:space="preserve"> —</w:t>
      </w:r>
      <w:r w:rsidRPr="00822E15">
        <w:rPr>
          <w:rFonts w:ascii="Times New Roman" w:hAnsi="Times New Roman" w:cs="Times New Roman"/>
          <w:sz w:val="24"/>
          <w:szCs w:val="24"/>
        </w:rPr>
        <w:t xml:space="preserve"> убийств и хищений, так и применительно к процессу переподготовки и повышения квалификации прокурорско-следственных работников.</w:t>
      </w:r>
    </w:p>
    <w:p w:rsid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5C8F" w:rsidRPr="00204F20" w:rsidRDefault="00515C8F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деятельности. Учебное пособие. Часть 3. Особенности поддержания государственного обвинения по делам об экономических преступлениях / [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</w:t>
      </w:r>
      <w:r w:rsidR="003F6396">
        <w:rPr>
          <w:rFonts w:ascii="Times New Roman" w:hAnsi="Times New Roman" w:cs="Times New Roman"/>
          <w:sz w:val="28"/>
          <w:szCs w:val="28"/>
        </w:rPr>
        <w:t xml:space="preserve"> С. Г. Евдокимов, С. </w:t>
      </w:r>
      <w:r w:rsidRPr="00204F20">
        <w:rPr>
          <w:rFonts w:ascii="Times New Roman" w:hAnsi="Times New Roman" w:cs="Times New Roman"/>
          <w:sz w:val="28"/>
          <w:szCs w:val="28"/>
        </w:rPr>
        <w:t>П.</w:t>
      </w:r>
      <w:r w:rsidR="003F639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Кушниренко [и др.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Федерации.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2002. — 147, [1] с.</w:t>
      </w:r>
    </w:p>
    <w:p w:rsidR="00515C8F" w:rsidRPr="00822E15" w:rsidRDefault="00515C8F" w:rsidP="0082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15">
        <w:rPr>
          <w:rFonts w:ascii="Times New Roman" w:hAnsi="Times New Roman" w:cs="Times New Roman"/>
          <w:sz w:val="24"/>
          <w:szCs w:val="24"/>
        </w:rPr>
        <w:t>В третьей части изложены общие положения методики поддержания государственного обвинения по делам о таких категориях преступлений, как хищения, кражи, взяточничество и налоговые преступления.</w:t>
      </w:r>
    </w:p>
    <w:p w:rsidR="00515C8F" w:rsidRDefault="00515C8F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67F2" w:rsidRPr="00204F20" w:rsidRDefault="00A567F2" w:rsidP="00822E1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2003</w:t>
      </w:r>
    </w:p>
    <w:p w:rsidR="00A567F2" w:rsidRDefault="00A567F2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67F2" w:rsidRPr="00204F20" w:rsidRDefault="00A567F2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>Руководство для государственных обвинителей. Криминалистический аспект деятельности.</w:t>
      </w:r>
      <w:r w:rsidR="003F6396">
        <w:rPr>
          <w:rFonts w:ascii="Times New Roman" w:hAnsi="Times New Roman" w:cs="Times New Roman"/>
          <w:sz w:val="28"/>
          <w:szCs w:val="28"/>
        </w:rPr>
        <w:t xml:space="preserve"> </w:t>
      </w:r>
      <w:r w:rsidRPr="00204F20">
        <w:rPr>
          <w:rFonts w:ascii="Times New Roman" w:hAnsi="Times New Roman" w:cs="Times New Roman"/>
          <w:sz w:val="28"/>
          <w:szCs w:val="28"/>
        </w:rPr>
        <w:t>П</w:t>
      </w:r>
      <w:r w:rsidR="003F6396">
        <w:rPr>
          <w:rFonts w:ascii="Times New Roman" w:hAnsi="Times New Roman" w:cs="Times New Roman"/>
          <w:sz w:val="28"/>
          <w:szCs w:val="28"/>
        </w:rPr>
        <w:t>особи</w:t>
      </w:r>
      <w:r w:rsidR="00D9056C">
        <w:rPr>
          <w:rFonts w:ascii="Times New Roman" w:hAnsi="Times New Roman" w:cs="Times New Roman"/>
          <w:sz w:val="28"/>
          <w:szCs w:val="28"/>
        </w:rPr>
        <w:t>е</w:t>
      </w:r>
      <w:r w:rsidRPr="00204F20">
        <w:rPr>
          <w:rFonts w:ascii="Times New Roman" w:hAnsi="Times New Roman" w:cs="Times New Roman"/>
          <w:sz w:val="28"/>
          <w:szCs w:val="28"/>
        </w:rPr>
        <w:t>. Часть 4. Особенности поддержания государственного обвинения по делам о грабежах и разбоях, вымогательствах, мошенничестве, обороте наркотиков, преступных ятрогениях / [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С. П. Ку</w:t>
      </w:r>
      <w:r w:rsidR="003F6396">
        <w:rPr>
          <w:rFonts w:ascii="Times New Roman" w:hAnsi="Times New Roman" w:cs="Times New Roman"/>
          <w:sz w:val="28"/>
          <w:szCs w:val="28"/>
        </w:rPr>
        <w:t xml:space="preserve">шниренко, В. Д. </w:t>
      </w:r>
      <w:proofErr w:type="spellStart"/>
      <w:r w:rsidR="003F6396">
        <w:rPr>
          <w:rFonts w:ascii="Times New Roman" w:hAnsi="Times New Roman" w:cs="Times New Roman"/>
          <w:sz w:val="28"/>
          <w:szCs w:val="28"/>
        </w:rPr>
        <w:t>Пристансков</w:t>
      </w:r>
      <w:proofErr w:type="spellEnd"/>
      <w:r w:rsidR="003F6396">
        <w:rPr>
          <w:rFonts w:ascii="Times New Roman" w:hAnsi="Times New Roman" w:cs="Times New Roman"/>
          <w:sz w:val="28"/>
          <w:szCs w:val="28"/>
        </w:rPr>
        <w:t>, Е. </w:t>
      </w:r>
      <w:r w:rsidRPr="00204F20">
        <w:rPr>
          <w:rFonts w:ascii="Times New Roman" w:hAnsi="Times New Roman" w:cs="Times New Roman"/>
          <w:sz w:val="28"/>
          <w:szCs w:val="28"/>
        </w:rPr>
        <w:t>Б.</w:t>
      </w:r>
      <w:r w:rsidR="003F639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Серова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Генеральной прокуратуры Российской Федерации.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2003. — 148, [2] с.</w:t>
      </w:r>
    </w:p>
    <w:p w:rsidR="00A567F2" w:rsidRPr="00822E15" w:rsidRDefault="00A567F2" w:rsidP="0082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15">
        <w:rPr>
          <w:rFonts w:ascii="Times New Roman" w:hAnsi="Times New Roman" w:cs="Times New Roman"/>
          <w:sz w:val="24"/>
          <w:szCs w:val="24"/>
        </w:rPr>
        <w:t xml:space="preserve">В пособии изложены методики поддержания государственного обвинения по делам о грабежах, разбоях, вымогательстве, мошенничества с использованием </w:t>
      </w:r>
      <w:proofErr w:type="spellStart"/>
      <w:r w:rsidRPr="00822E15">
        <w:rPr>
          <w:rFonts w:ascii="Times New Roman" w:hAnsi="Times New Roman" w:cs="Times New Roman"/>
          <w:sz w:val="24"/>
          <w:szCs w:val="24"/>
        </w:rPr>
        <w:t>лжепредприятий</w:t>
      </w:r>
      <w:proofErr w:type="spellEnd"/>
      <w:r w:rsidRPr="00822E15">
        <w:rPr>
          <w:rFonts w:ascii="Times New Roman" w:hAnsi="Times New Roman" w:cs="Times New Roman"/>
          <w:sz w:val="24"/>
          <w:szCs w:val="24"/>
        </w:rPr>
        <w:t>, незаконном обороте наркотиков и ятрогенных преступлениях. Раскрыты вопросы участия государственного обвинителя в исследовании доказательств.</w:t>
      </w:r>
    </w:p>
    <w:p w:rsidR="00A567F2" w:rsidRDefault="00A567F2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60C8" w:rsidRPr="00204F20" w:rsidRDefault="00F160C8" w:rsidP="00822E1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2004</w:t>
      </w:r>
    </w:p>
    <w:p w:rsidR="00F160C8" w:rsidRDefault="00F160C8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60C8" w:rsidRPr="00204F20" w:rsidRDefault="00F160C8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lastRenderedPageBreak/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 В. С.</w:t>
      </w:r>
      <w:r w:rsidRPr="00204F20">
        <w:rPr>
          <w:rFonts w:ascii="Times New Roman" w:hAnsi="Times New Roman" w:cs="Times New Roman"/>
          <w:sz w:val="28"/>
          <w:szCs w:val="28"/>
        </w:rPr>
        <w:t xml:space="preserve"> Расследование доведения до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самоубийства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; Санкт-Петербургский юридический институт Генеральной прокуратуры Российской Федерации. — 3-е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 доп.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СПб ЮИ ГП РФ, 2004. — 55, [1] с. —</w:t>
      </w:r>
      <w:r w:rsidR="003F6396">
        <w:rPr>
          <w:rFonts w:ascii="Times New Roman" w:hAnsi="Times New Roman" w:cs="Times New Roman"/>
          <w:sz w:val="28"/>
          <w:szCs w:val="28"/>
        </w:rPr>
        <w:t xml:space="preserve"> Прил.: с. </w:t>
      </w:r>
      <w:r w:rsidRPr="00204F20">
        <w:rPr>
          <w:rFonts w:ascii="Times New Roman" w:hAnsi="Times New Roman" w:cs="Times New Roman"/>
          <w:sz w:val="28"/>
          <w:szCs w:val="28"/>
        </w:rPr>
        <w:t xml:space="preserve">52—53. — </w:t>
      </w:r>
      <w:proofErr w:type="spellStart"/>
      <w:proofErr w:type="gramStart"/>
      <w:r w:rsidRPr="00204F20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 54—55.</w:t>
      </w:r>
    </w:p>
    <w:p w:rsidR="00F160C8" w:rsidRPr="00822E15" w:rsidRDefault="00F160C8" w:rsidP="0082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15">
        <w:rPr>
          <w:rFonts w:ascii="Times New Roman" w:hAnsi="Times New Roman" w:cs="Times New Roman"/>
          <w:sz w:val="24"/>
          <w:szCs w:val="24"/>
        </w:rPr>
        <w:t>В</w:t>
      </w:r>
      <w:r w:rsidRPr="00822E15">
        <w:rPr>
          <w:rFonts w:ascii="Times New Roman" w:hAnsi="Times New Roman" w:cs="Times New Roman"/>
          <w:sz w:val="28"/>
          <w:szCs w:val="28"/>
        </w:rPr>
        <w:t xml:space="preserve"> </w:t>
      </w:r>
      <w:r w:rsidRPr="00822E15">
        <w:rPr>
          <w:rFonts w:ascii="Times New Roman" w:hAnsi="Times New Roman" w:cs="Times New Roman"/>
          <w:sz w:val="24"/>
          <w:szCs w:val="24"/>
        </w:rPr>
        <w:t>учебном пособии рассмотрены проблемы, связанные с проверкой сообщений о самоубийстве и решением вопроса о возбуждении уголовного дела, особенностью осмотра места происшествия при обнаружении трупа человека, смерть которого наступила в результате действия различных факторов. Даются рекомендации по расследованию доведения до самоубийства, в том числе и несовершеннолетних.</w:t>
      </w:r>
    </w:p>
    <w:p w:rsidR="00F160C8" w:rsidRDefault="00F160C8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4A8F" w:rsidRPr="00204F20" w:rsidRDefault="00274A8F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, В. С. </w:t>
      </w:r>
      <w:r w:rsidRPr="00204F20">
        <w:rPr>
          <w:rFonts w:ascii="Times New Roman" w:hAnsi="Times New Roman" w:cs="Times New Roman"/>
          <w:sz w:val="28"/>
          <w:szCs w:val="28"/>
        </w:rPr>
        <w:t xml:space="preserve">Расследование умышленного причинения вреда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здоровью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В. С.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Л. Н. Никитин ; Санкт-Петербургский юридический институт Генеральной прокуратуры Российской Федерации. — 4-е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 доп.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С.-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Петерб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. ин-т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Генер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прокуратуры РФ, 2004. — 76 с. — Прил.: с. 61—71. —</w:t>
      </w:r>
      <w:r w:rsidR="003F6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F6396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3F6396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3F6396">
        <w:rPr>
          <w:rFonts w:ascii="Times New Roman" w:hAnsi="Times New Roman" w:cs="Times New Roman"/>
          <w:sz w:val="28"/>
          <w:szCs w:val="28"/>
        </w:rPr>
        <w:t xml:space="preserve"> с. </w:t>
      </w:r>
      <w:r w:rsidRPr="00204F20">
        <w:rPr>
          <w:rFonts w:ascii="Times New Roman" w:hAnsi="Times New Roman" w:cs="Times New Roman"/>
          <w:sz w:val="28"/>
          <w:szCs w:val="28"/>
        </w:rPr>
        <w:t>72—73.</w:t>
      </w:r>
    </w:p>
    <w:p w:rsidR="00274A8F" w:rsidRPr="00822E15" w:rsidRDefault="00274A8F" w:rsidP="0082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15">
        <w:rPr>
          <w:rFonts w:ascii="Times New Roman" w:hAnsi="Times New Roman" w:cs="Times New Roman"/>
          <w:sz w:val="24"/>
          <w:szCs w:val="24"/>
        </w:rPr>
        <w:t>По сравнению с предыдущими изданиями, данное пособие написано в соответствии с Уголовным кодексом 1996 года и новыми нормативными материалами, относящимися к охране здоровья граждан, судебно-медицинской экспертизе, определению тяжести вреда здоровью и утраты трудоспособности. В пособии излагаются криминалистическая характеристика причинения вреда здоровью, работа с версиями, даются рекомендации по производству первоначальных следственных действий и по установлению преступника в сложных следственных ситуациях, описаны мероприятия по обеспечению возмещения ущерба, причиненного преступными действиями обвиняемого. В конце пособия приведены задачи и рекомендуемая литература.</w:t>
      </w:r>
    </w:p>
    <w:p w:rsidR="00F160C8" w:rsidRDefault="00F160C8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4A8F" w:rsidRPr="00204F20" w:rsidRDefault="00B4704D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Курс криминалистики. В 3 т. Том I. Общетеоретические вопросы. Криминалистическая техника. Криминалистическая тактика / </w:t>
      </w:r>
      <w:r w:rsidR="00DF7AF7" w:rsidRPr="00204F20">
        <w:rPr>
          <w:rFonts w:ascii="Times New Roman" w:hAnsi="Times New Roman" w:cs="Times New Roman"/>
          <w:sz w:val="28"/>
          <w:szCs w:val="28"/>
        </w:rPr>
        <w:t xml:space="preserve">С. Н. Амосов, </w:t>
      </w:r>
      <w:r w:rsidR="003F6396">
        <w:rPr>
          <w:rFonts w:ascii="Times New Roman" w:hAnsi="Times New Roman" w:cs="Times New Roman"/>
          <w:b/>
          <w:sz w:val="28"/>
          <w:szCs w:val="28"/>
        </w:rPr>
        <w:t>В. </w:t>
      </w:r>
      <w:r w:rsidR="00DF7AF7" w:rsidRPr="00204F20">
        <w:rPr>
          <w:rFonts w:ascii="Times New Roman" w:hAnsi="Times New Roman" w:cs="Times New Roman"/>
          <w:b/>
          <w:sz w:val="28"/>
          <w:szCs w:val="28"/>
        </w:rPr>
        <w:t>С.</w:t>
      </w:r>
      <w:r w:rsidR="003F639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DF7AF7"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="00DF7AF7" w:rsidRPr="00204F20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="00DF7AF7" w:rsidRPr="00204F20">
        <w:rPr>
          <w:rFonts w:ascii="Times New Roman" w:hAnsi="Times New Roman" w:cs="Times New Roman"/>
          <w:sz w:val="28"/>
          <w:szCs w:val="28"/>
        </w:rPr>
        <w:t>Басалаев</w:t>
      </w:r>
      <w:proofErr w:type="spellEnd"/>
      <w:r w:rsidR="00DF7AF7" w:rsidRPr="00204F20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="00DF7AF7" w:rsidRPr="00204F20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DF7AF7" w:rsidRPr="00204F20">
        <w:rPr>
          <w:rFonts w:ascii="Times New Roman" w:hAnsi="Times New Roman" w:cs="Times New Roman"/>
          <w:sz w:val="28"/>
          <w:szCs w:val="28"/>
        </w:rPr>
        <w:t xml:space="preserve"> </w:t>
      </w:r>
      <w:r w:rsidR="00EF57FA">
        <w:rPr>
          <w:rFonts w:ascii="Times New Roman" w:hAnsi="Times New Roman" w:cs="Times New Roman"/>
          <w:sz w:val="28"/>
          <w:szCs w:val="28"/>
        </w:rPr>
        <w:t>под ред.: О. Н. Коршуновой, А. </w:t>
      </w:r>
      <w:r w:rsidRPr="00204F20">
        <w:rPr>
          <w:rFonts w:ascii="Times New Roman" w:hAnsi="Times New Roman" w:cs="Times New Roman"/>
          <w:sz w:val="28"/>
          <w:szCs w:val="28"/>
        </w:rPr>
        <w:t>А.</w:t>
      </w:r>
      <w:r w:rsidR="00EF57FA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204F20">
        <w:rPr>
          <w:rFonts w:ascii="Times New Roman" w:hAnsi="Times New Roman" w:cs="Times New Roman"/>
          <w:sz w:val="28"/>
          <w:szCs w:val="28"/>
        </w:rPr>
        <w:t>Степанова.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Юридический центр Пресс, 2004. — 681 с. — (Учебники и учебные пособия). — ISBN 5-94201-293-8 (Т. 1). — ISBN 5-94201-269-5 (Общ.)</w:t>
      </w:r>
    </w:p>
    <w:p w:rsidR="00B4704D" w:rsidRPr="00407DA9" w:rsidRDefault="00B4704D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DA9" w:rsidRPr="00822E15" w:rsidRDefault="00407DA9" w:rsidP="00822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E15">
        <w:rPr>
          <w:rFonts w:ascii="Times New Roman" w:hAnsi="Times New Roman" w:cs="Times New Roman"/>
          <w:b/>
          <w:sz w:val="28"/>
          <w:szCs w:val="28"/>
        </w:rPr>
        <w:t>2008</w:t>
      </w:r>
    </w:p>
    <w:p w:rsidR="00407DA9" w:rsidRDefault="00407DA9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7DA9" w:rsidRPr="00204F20" w:rsidRDefault="00407DA9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Настольная книга следователя / [К. Ф.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С. Н. Амосов, </w:t>
      </w:r>
      <w:r w:rsidR="003F6396">
        <w:rPr>
          <w:rFonts w:ascii="Times New Roman" w:hAnsi="Times New Roman" w:cs="Times New Roman"/>
          <w:b/>
          <w:sz w:val="28"/>
          <w:szCs w:val="28"/>
        </w:rPr>
        <w:t>В. </w:t>
      </w:r>
      <w:r w:rsidRPr="00204F20">
        <w:rPr>
          <w:rFonts w:ascii="Times New Roman" w:hAnsi="Times New Roman" w:cs="Times New Roman"/>
          <w:b/>
          <w:sz w:val="28"/>
          <w:szCs w:val="28"/>
        </w:rPr>
        <w:t>С.</w:t>
      </w:r>
      <w:r w:rsidR="003F639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и др.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Академия Генеральной прокуратуры Российской Федерации, Санкт-Петербургский юридический институт (филиал) Академии Генеральной прокуратуры Российской Федерации, Ассоциация Юридический центр ; рук. авт. коллектива Н. П. Дудин ; </w:t>
      </w:r>
      <w:r w:rsidR="003F6396">
        <w:rPr>
          <w:rFonts w:ascii="Times New Roman" w:hAnsi="Times New Roman" w:cs="Times New Roman"/>
          <w:sz w:val="28"/>
          <w:szCs w:val="28"/>
        </w:rPr>
        <w:t>отв. ред. : О. Н. Коршунова, В. </w:t>
      </w:r>
      <w:r w:rsidRPr="00204F20">
        <w:rPr>
          <w:rFonts w:ascii="Times New Roman" w:hAnsi="Times New Roman" w:cs="Times New Roman"/>
          <w:sz w:val="28"/>
          <w:szCs w:val="28"/>
        </w:rPr>
        <w:t>С.</w:t>
      </w:r>
      <w:r w:rsidR="003F6396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>Шадрин.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Юридический центр Пресс, 2008. — 908 с. — ISBN 978-5-94201-517-2.</w:t>
      </w:r>
    </w:p>
    <w:p w:rsidR="00407DA9" w:rsidRDefault="00407DA9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6396" w:rsidRDefault="003F639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6396" w:rsidRDefault="003F639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6396" w:rsidRDefault="003F639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7046" w:rsidRPr="00204F20" w:rsidRDefault="00377046" w:rsidP="00822E1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lastRenderedPageBreak/>
        <w:t>2011</w:t>
      </w:r>
    </w:p>
    <w:p w:rsidR="00377046" w:rsidRDefault="0037704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7046" w:rsidRPr="00204F20" w:rsidRDefault="00377046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Руководство для государственного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обвинителя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r w:rsidR="001665D1"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="001665D1"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="001665D1" w:rsidRPr="00204F20">
        <w:rPr>
          <w:rFonts w:ascii="Times New Roman" w:hAnsi="Times New Roman" w:cs="Times New Roman"/>
          <w:b/>
          <w:sz w:val="28"/>
          <w:szCs w:val="28"/>
        </w:rPr>
        <w:t>,</w:t>
      </w:r>
      <w:r w:rsidR="001665D1" w:rsidRPr="00204F20">
        <w:rPr>
          <w:rFonts w:ascii="Times New Roman" w:hAnsi="Times New Roman" w:cs="Times New Roman"/>
          <w:sz w:val="28"/>
          <w:szCs w:val="28"/>
        </w:rPr>
        <w:t xml:space="preserve"> Л. Т. </w:t>
      </w:r>
      <w:proofErr w:type="spellStart"/>
      <w:r w:rsidR="001665D1" w:rsidRPr="00204F20">
        <w:rPr>
          <w:rFonts w:ascii="Times New Roman" w:hAnsi="Times New Roman" w:cs="Times New Roman"/>
          <w:sz w:val="28"/>
          <w:szCs w:val="28"/>
        </w:rPr>
        <w:t>Волнянская</w:t>
      </w:r>
      <w:proofErr w:type="spellEnd"/>
      <w:r w:rsidR="001665D1" w:rsidRPr="00204F20">
        <w:rPr>
          <w:rFonts w:ascii="Times New Roman" w:hAnsi="Times New Roman" w:cs="Times New Roman"/>
          <w:sz w:val="28"/>
          <w:szCs w:val="28"/>
        </w:rPr>
        <w:t xml:space="preserve">, С. Г. Евдокимов [и др.] ; </w:t>
      </w:r>
      <w:r w:rsidRPr="00204F20">
        <w:rPr>
          <w:rFonts w:ascii="Times New Roman" w:hAnsi="Times New Roman" w:cs="Times New Roman"/>
          <w:sz w:val="28"/>
          <w:szCs w:val="28"/>
        </w:rPr>
        <w:t xml:space="preserve">Ассоциация Юридический центр ; ред. О. Н. Коршунова. — 2-е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 доп.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Юридический центр Пресс, 2011. — 688 с. — (Учебники и учебные пособия).</w:t>
      </w:r>
      <w:r w:rsidR="001665D1" w:rsidRPr="00204F20">
        <w:rPr>
          <w:rFonts w:ascii="Times New Roman" w:hAnsi="Times New Roman" w:cs="Times New Roman"/>
          <w:sz w:val="28"/>
          <w:szCs w:val="28"/>
        </w:rPr>
        <w:t xml:space="preserve"> — ISBN 978-5-94201-634-0.</w:t>
      </w:r>
    </w:p>
    <w:p w:rsidR="00377046" w:rsidRPr="00822E15" w:rsidRDefault="001665D1" w:rsidP="0082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15">
        <w:rPr>
          <w:rFonts w:ascii="Times New Roman" w:hAnsi="Times New Roman" w:cs="Times New Roman"/>
          <w:sz w:val="24"/>
          <w:szCs w:val="24"/>
        </w:rPr>
        <w:t>Руководство раскрывает общетеоретические и тактические аспекты участия государственного обвинителя в судебном разбирательстве в суде первой инстанции, а также методику поддержания государственного обвинения по делам о преступлениях различных категорий.</w:t>
      </w:r>
    </w:p>
    <w:p w:rsidR="001665D1" w:rsidRPr="001665D1" w:rsidRDefault="001665D1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43CA" w:rsidRPr="00204F20" w:rsidRDefault="00D00F6E" w:rsidP="00822E1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2012</w:t>
      </w:r>
    </w:p>
    <w:p w:rsidR="00853EB6" w:rsidRPr="00D00F6E" w:rsidRDefault="00853EB6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3CA" w:rsidRPr="00204F20" w:rsidRDefault="006143CA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 xml:space="preserve"> Н. А</w:t>
      </w:r>
      <w:r w:rsidRPr="00204F20">
        <w:rPr>
          <w:rFonts w:ascii="Times New Roman" w:hAnsi="Times New Roman" w:cs="Times New Roman"/>
          <w:sz w:val="28"/>
          <w:szCs w:val="28"/>
        </w:rPr>
        <w:t xml:space="preserve">. Гендерные различия в правах родителей на воспитание детей в России: ретроспективный анализ / Н. А.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 // Проблемы становления гражданского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общества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всероссийская научная студенческая конференция, Иркутск, 23 марта 2012 г. / Иркут</w:t>
      </w:r>
      <w:r w:rsidR="00D00F6E" w:rsidRPr="00204F20">
        <w:rPr>
          <w:rFonts w:ascii="Times New Roman" w:hAnsi="Times New Roman" w:cs="Times New Roman"/>
          <w:sz w:val="28"/>
          <w:szCs w:val="28"/>
        </w:rPr>
        <w:t>ский</w:t>
      </w:r>
      <w:r w:rsidRPr="00204F20">
        <w:rPr>
          <w:rFonts w:ascii="Times New Roman" w:hAnsi="Times New Roman" w:cs="Times New Roman"/>
          <w:sz w:val="28"/>
          <w:szCs w:val="28"/>
        </w:rPr>
        <w:t xml:space="preserve"> юрид</w:t>
      </w:r>
      <w:r w:rsidR="00D00F6E" w:rsidRPr="00204F20">
        <w:rPr>
          <w:rFonts w:ascii="Times New Roman" w:hAnsi="Times New Roman" w:cs="Times New Roman"/>
          <w:sz w:val="28"/>
          <w:szCs w:val="28"/>
        </w:rPr>
        <w:t>ический</w:t>
      </w:r>
      <w:r w:rsidRPr="00204F20">
        <w:rPr>
          <w:rFonts w:ascii="Times New Roman" w:hAnsi="Times New Roman" w:cs="Times New Roman"/>
          <w:sz w:val="28"/>
          <w:szCs w:val="28"/>
        </w:rPr>
        <w:t xml:space="preserve"> ин</w:t>
      </w:r>
      <w:r w:rsidR="00D00F6E" w:rsidRPr="00204F20">
        <w:rPr>
          <w:rFonts w:ascii="Times New Roman" w:hAnsi="Times New Roman" w:cs="Times New Roman"/>
          <w:sz w:val="28"/>
          <w:szCs w:val="28"/>
        </w:rPr>
        <w:t>ститу</w:t>
      </w:r>
      <w:r w:rsidRPr="00204F20">
        <w:rPr>
          <w:rFonts w:ascii="Times New Roman" w:hAnsi="Times New Roman" w:cs="Times New Roman"/>
          <w:sz w:val="28"/>
          <w:szCs w:val="28"/>
        </w:rPr>
        <w:t>т (фил</w:t>
      </w:r>
      <w:r w:rsidR="00D00F6E" w:rsidRPr="00204F20">
        <w:rPr>
          <w:rFonts w:ascii="Times New Roman" w:hAnsi="Times New Roman" w:cs="Times New Roman"/>
          <w:sz w:val="28"/>
          <w:szCs w:val="28"/>
        </w:rPr>
        <w:t>иал</w:t>
      </w:r>
      <w:r w:rsidRPr="00204F20">
        <w:rPr>
          <w:rFonts w:ascii="Times New Roman" w:hAnsi="Times New Roman" w:cs="Times New Roman"/>
          <w:sz w:val="28"/>
          <w:szCs w:val="28"/>
        </w:rPr>
        <w:t>) Акад</w:t>
      </w:r>
      <w:r w:rsidR="00D00F6E" w:rsidRPr="00204F20">
        <w:rPr>
          <w:rFonts w:ascii="Times New Roman" w:hAnsi="Times New Roman" w:cs="Times New Roman"/>
          <w:sz w:val="28"/>
          <w:szCs w:val="28"/>
        </w:rPr>
        <w:t>емии</w:t>
      </w:r>
      <w:r w:rsidRPr="00204F20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D00F6E" w:rsidRPr="00204F20">
        <w:rPr>
          <w:rFonts w:ascii="Times New Roman" w:hAnsi="Times New Roman" w:cs="Times New Roman"/>
          <w:sz w:val="28"/>
          <w:szCs w:val="28"/>
        </w:rPr>
        <w:t>альной</w:t>
      </w:r>
      <w:r w:rsidRPr="00204F20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D00F6E" w:rsidRPr="00204F20">
        <w:rPr>
          <w:rFonts w:ascii="Times New Roman" w:hAnsi="Times New Roman" w:cs="Times New Roman"/>
          <w:sz w:val="28"/>
          <w:szCs w:val="28"/>
        </w:rPr>
        <w:t>сийской</w:t>
      </w:r>
      <w:r w:rsidRPr="00204F20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D00F6E" w:rsidRPr="00204F20">
        <w:rPr>
          <w:rFonts w:ascii="Times New Roman" w:hAnsi="Times New Roman" w:cs="Times New Roman"/>
          <w:sz w:val="28"/>
          <w:szCs w:val="28"/>
        </w:rPr>
        <w:t>—</w:t>
      </w:r>
      <w:r w:rsidR="00CF25AC" w:rsidRPr="00204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25AC" w:rsidRPr="00204F20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="00CF25AC" w:rsidRPr="00204F20">
        <w:rPr>
          <w:rFonts w:ascii="Times New Roman" w:hAnsi="Times New Roman" w:cs="Times New Roman"/>
          <w:sz w:val="28"/>
          <w:szCs w:val="28"/>
        </w:rPr>
        <w:t xml:space="preserve"> ИЮИ,</w:t>
      </w:r>
      <w:r w:rsidRPr="00204F20">
        <w:rPr>
          <w:rFonts w:ascii="Times New Roman" w:hAnsi="Times New Roman" w:cs="Times New Roman"/>
          <w:sz w:val="28"/>
          <w:szCs w:val="28"/>
        </w:rPr>
        <w:t xml:space="preserve"> 2012. </w:t>
      </w:r>
      <w:r w:rsidR="00D00F6E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 xml:space="preserve"> С. 21</w:t>
      </w:r>
      <w:r w:rsidR="00D00F6E" w:rsidRPr="00204F20">
        <w:rPr>
          <w:rFonts w:ascii="Times New Roman" w:hAnsi="Times New Roman" w:cs="Times New Roman"/>
          <w:sz w:val="28"/>
          <w:szCs w:val="28"/>
        </w:rPr>
        <w:t>—</w:t>
      </w:r>
      <w:r w:rsidRPr="00204F20">
        <w:rPr>
          <w:rFonts w:ascii="Times New Roman" w:hAnsi="Times New Roman" w:cs="Times New Roman"/>
          <w:sz w:val="28"/>
          <w:szCs w:val="28"/>
        </w:rPr>
        <w:t>23.</w:t>
      </w:r>
    </w:p>
    <w:p w:rsid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383C" w:rsidRPr="00204F20" w:rsidRDefault="003F383C" w:rsidP="00822E1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2015</w:t>
      </w:r>
    </w:p>
    <w:p w:rsidR="003F383C" w:rsidRDefault="003F383C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383C" w:rsidRPr="00204F20" w:rsidRDefault="003F383C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Руководство для государственного 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обвинителя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b/>
          <w:sz w:val="28"/>
          <w:szCs w:val="28"/>
        </w:rPr>
        <w:t>,</w:t>
      </w:r>
      <w:r w:rsidRPr="00204F20">
        <w:rPr>
          <w:rFonts w:ascii="Times New Roman" w:hAnsi="Times New Roman" w:cs="Times New Roman"/>
          <w:sz w:val="28"/>
          <w:szCs w:val="28"/>
        </w:rPr>
        <w:t xml:space="preserve"> Л. Т.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Волнянская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, С.</w:t>
      </w:r>
      <w:r w:rsidR="006C113C">
        <w:rPr>
          <w:rFonts w:ascii="Times New Roman" w:hAnsi="Times New Roman" w:cs="Times New Roman"/>
          <w:sz w:val="28"/>
          <w:szCs w:val="28"/>
        </w:rPr>
        <w:t xml:space="preserve"> Г. Евдокимов [и др.] ; ред. О. </w:t>
      </w:r>
      <w:r w:rsidRPr="00204F20">
        <w:rPr>
          <w:rFonts w:ascii="Times New Roman" w:hAnsi="Times New Roman" w:cs="Times New Roman"/>
          <w:sz w:val="28"/>
          <w:szCs w:val="28"/>
        </w:rPr>
        <w:t>Н.</w:t>
      </w:r>
      <w:r w:rsidR="006C113C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Коршунова ; Ассоциация Юридический центр. — 3-е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 доп.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Юридический центр, 2015. — 819, [13] с. — (Учебники и учебные пособия).</w:t>
      </w:r>
    </w:p>
    <w:p w:rsidR="003F383C" w:rsidRPr="00822E15" w:rsidRDefault="003F383C" w:rsidP="00822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E15">
        <w:rPr>
          <w:rFonts w:ascii="Times New Roman" w:hAnsi="Times New Roman" w:cs="Times New Roman"/>
          <w:sz w:val="24"/>
          <w:szCs w:val="24"/>
        </w:rPr>
        <w:t>В учебном пособии рассматриваются общетеоретические и тактические аспекты участия государственного обвинителя в судебном разбирательстве в суде первой инстанции и методика поддержания государственного обвинения по делам о преступлениях различных категорий.</w:t>
      </w:r>
    </w:p>
    <w:p w:rsidR="003F383C" w:rsidRPr="006143CA" w:rsidRDefault="003F383C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3CA" w:rsidRPr="00204F20" w:rsidRDefault="008B3634" w:rsidP="00822E15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F20">
        <w:rPr>
          <w:rFonts w:ascii="Times New Roman" w:hAnsi="Times New Roman" w:cs="Times New Roman"/>
          <w:b/>
          <w:sz w:val="28"/>
          <w:szCs w:val="28"/>
        </w:rPr>
        <w:t>2016</w:t>
      </w:r>
    </w:p>
    <w:p w:rsidR="006143CA" w:rsidRPr="006143CA" w:rsidRDefault="006143CA" w:rsidP="0075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43CA" w:rsidRPr="00204F20" w:rsidRDefault="008B3634" w:rsidP="0075582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4F20">
        <w:rPr>
          <w:rFonts w:ascii="Times New Roman" w:hAnsi="Times New Roman" w:cs="Times New Roman"/>
          <w:sz w:val="28"/>
          <w:szCs w:val="28"/>
        </w:rPr>
        <w:t xml:space="preserve">Курс криминалистики. В 3 т. Том 1. Общая теория криминалистики. Криминалистическая техника. Криминалистическая тактика / А. Н.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Басалаев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</w:t>
      </w:r>
      <w:r w:rsidRPr="00204F20">
        <w:rPr>
          <w:rFonts w:ascii="Times New Roman" w:hAnsi="Times New Roman" w:cs="Times New Roman"/>
          <w:b/>
          <w:sz w:val="28"/>
          <w:szCs w:val="28"/>
        </w:rPr>
        <w:t xml:space="preserve">В. С. </w:t>
      </w:r>
      <w:proofErr w:type="spellStart"/>
      <w:r w:rsidRPr="00204F20">
        <w:rPr>
          <w:rFonts w:ascii="Times New Roman" w:hAnsi="Times New Roman" w:cs="Times New Roman"/>
          <w:b/>
          <w:sz w:val="28"/>
          <w:szCs w:val="28"/>
        </w:rPr>
        <w:t>Бурданова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 xml:space="preserve">, М. Б.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Вандер</w:t>
      </w:r>
      <w:proofErr w:type="spellEnd"/>
      <w:r w:rsidR="006C113C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="006C113C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6C113C">
        <w:rPr>
          <w:rFonts w:ascii="Times New Roman" w:hAnsi="Times New Roman" w:cs="Times New Roman"/>
          <w:sz w:val="28"/>
          <w:szCs w:val="28"/>
        </w:rPr>
        <w:t xml:space="preserve"> под ред. О. </w:t>
      </w:r>
      <w:r w:rsidRPr="00204F20">
        <w:rPr>
          <w:rFonts w:ascii="Times New Roman" w:hAnsi="Times New Roman" w:cs="Times New Roman"/>
          <w:sz w:val="28"/>
          <w:szCs w:val="28"/>
        </w:rPr>
        <w:t>Н.</w:t>
      </w:r>
      <w:r w:rsidR="006C113C">
        <w:rPr>
          <w:rFonts w:ascii="Times New Roman" w:hAnsi="Times New Roman" w:cs="Times New Roman"/>
          <w:sz w:val="28"/>
          <w:szCs w:val="28"/>
        </w:rPr>
        <w:t> </w:t>
      </w:r>
      <w:r w:rsidRPr="00204F20">
        <w:rPr>
          <w:rFonts w:ascii="Times New Roman" w:hAnsi="Times New Roman" w:cs="Times New Roman"/>
          <w:sz w:val="28"/>
          <w:szCs w:val="28"/>
        </w:rPr>
        <w:t xml:space="preserve">Коршуновой ; Санкт-Петербургский юридический институт (филиал) Академии Генеральной прокуратуры Российской Федерации. — 2-е изд., </w:t>
      </w:r>
      <w:proofErr w:type="spellStart"/>
      <w:r w:rsidRPr="00204F2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04F20">
        <w:rPr>
          <w:rFonts w:ascii="Times New Roman" w:hAnsi="Times New Roman" w:cs="Times New Roman"/>
          <w:sz w:val="28"/>
          <w:szCs w:val="28"/>
        </w:rPr>
        <w:t>. и доп. — Санкт-</w:t>
      </w:r>
      <w:proofErr w:type="gramStart"/>
      <w:r w:rsidRPr="00204F20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04F20">
        <w:rPr>
          <w:rFonts w:ascii="Times New Roman" w:hAnsi="Times New Roman" w:cs="Times New Roman"/>
          <w:sz w:val="28"/>
          <w:szCs w:val="28"/>
        </w:rPr>
        <w:t xml:space="preserve"> Юридический центр, 2016. — 715 с. — (Учебники и учебные пособия). — ISBN 978- 5-94201-727-9 (Т. 1). — ISBN 978-5-94201-726-2 (Общ.).</w:t>
      </w:r>
    </w:p>
    <w:p w:rsidR="006143CA" w:rsidRPr="006143CA" w:rsidRDefault="006143CA" w:rsidP="00204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43CA" w:rsidRPr="0061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206A1"/>
    <w:multiLevelType w:val="hybridMultilevel"/>
    <w:tmpl w:val="FE164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CA"/>
    <w:rsid w:val="000055DA"/>
    <w:rsid w:val="00021AFE"/>
    <w:rsid w:val="00054198"/>
    <w:rsid w:val="00063F6B"/>
    <w:rsid w:val="00072F03"/>
    <w:rsid w:val="000A37AE"/>
    <w:rsid w:val="000B332A"/>
    <w:rsid w:val="000E58CF"/>
    <w:rsid w:val="0014240E"/>
    <w:rsid w:val="001665D1"/>
    <w:rsid w:val="00170AB7"/>
    <w:rsid w:val="0018628C"/>
    <w:rsid w:val="00191F34"/>
    <w:rsid w:val="00195C5D"/>
    <w:rsid w:val="001D30F9"/>
    <w:rsid w:val="001E407D"/>
    <w:rsid w:val="001E6682"/>
    <w:rsid w:val="00204F20"/>
    <w:rsid w:val="0020758B"/>
    <w:rsid w:val="002300CB"/>
    <w:rsid w:val="0024552F"/>
    <w:rsid w:val="00271976"/>
    <w:rsid w:val="00274A8F"/>
    <w:rsid w:val="0027662D"/>
    <w:rsid w:val="002B03D7"/>
    <w:rsid w:val="002D38D3"/>
    <w:rsid w:val="002D4D7D"/>
    <w:rsid w:val="002F20FF"/>
    <w:rsid w:val="003011E5"/>
    <w:rsid w:val="00306317"/>
    <w:rsid w:val="00323E1F"/>
    <w:rsid w:val="003325F2"/>
    <w:rsid w:val="00333B69"/>
    <w:rsid w:val="0033730E"/>
    <w:rsid w:val="00377046"/>
    <w:rsid w:val="00387ACB"/>
    <w:rsid w:val="00393C3C"/>
    <w:rsid w:val="003A15AE"/>
    <w:rsid w:val="003F383C"/>
    <w:rsid w:val="003F6396"/>
    <w:rsid w:val="0040461F"/>
    <w:rsid w:val="00404BC7"/>
    <w:rsid w:val="00407DA9"/>
    <w:rsid w:val="004102D4"/>
    <w:rsid w:val="0041318A"/>
    <w:rsid w:val="0042459B"/>
    <w:rsid w:val="0042748A"/>
    <w:rsid w:val="00450835"/>
    <w:rsid w:val="0046066E"/>
    <w:rsid w:val="00460F86"/>
    <w:rsid w:val="0046134B"/>
    <w:rsid w:val="004A204F"/>
    <w:rsid w:val="004B48ED"/>
    <w:rsid w:val="004B77FF"/>
    <w:rsid w:val="004D0D1D"/>
    <w:rsid w:val="004F2CFE"/>
    <w:rsid w:val="00515C8F"/>
    <w:rsid w:val="00534815"/>
    <w:rsid w:val="005440CE"/>
    <w:rsid w:val="00546AAF"/>
    <w:rsid w:val="0055277C"/>
    <w:rsid w:val="00556363"/>
    <w:rsid w:val="00556720"/>
    <w:rsid w:val="00583A81"/>
    <w:rsid w:val="00584C66"/>
    <w:rsid w:val="005858AC"/>
    <w:rsid w:val="0059371A"/>
    <w:rsid w:val="00596F23"/>
    <w:rsid w:val="005E2AC4"/>
    <w:rsid w:val="005F1768"/>
    <w:rsid w:val="005F200A"/>
    <w:rsid w:val="005F6EF8"/>
    <w:rsid w:val="0060265D"/>
    <w:rsid w:val="00602C7F"/>
    <w:rsid w:val="006143CA"/>
    <w:rsid w:val="00617F93"/>
    <w:rsid w:val="006212DA"/>
    <w:rsid w:val="00632F76"/>
    <w:rsid w:val="00672AFE"/>
    <w:rsid w:val="00695D56"/>
    <w:rsid w:val="006C113C"/>
    <w:rsid w:val="006E05B3"/>
    <w:rsid w:val="006E2184"/>
    <w:rsid w:val="006E7F46"/>
    <w:rsid w:val="00702CB1"/>
    <w:rsid w:val="00705F26"/>
    <w:rsid w:val="00720D98"/>
    <w:rsid w:val="0075582E"/>
    <w:rsid w:val="00760384"/>
    <w:rsid w:val="007921F7"/>
    <w:rsid w:val="007D3D0B"/>
    <w:rsid w:val="007E1264"/>
    <w:rsid w:val="007E58B3"/>
    <w:rsid w:val="007F2A87"/>
    <w:rsid w:val="00800BDE"/>
    <w:rsid w:val="008072AE"/>
    <w:rsid w:val="00822E15"/>
    <w:rsid w:val="00824BFF"/>
    <w:rsid w:val="00826CD4"/>
    <w:rsid w:val="00853EB6"/>
    <w:rsid w:val="008603BF"/>
    <w:rsid w:val="00860ECB"/>
    <w:rsid w:val="008621E4"/>
    <w:rsid w:val="00862D13"/>
    <w:rsid w:val="00894764"/>
    <w:rsid w:val="008A374A"/>
    <w:rsid w:val="008B3634"/>
    <w:rsid w:val="008F58E2"/>
    <w:rsid w:val="00922D6D"/>
    <w:rsid w:val="00934CE8"/>
    <w:rsid w:val="009379B6"/>
    <w:rsid w:val="00982452"/>
    <w:rsid w:val="00984C78"/>
    <w:rsid w:val="009A5BE0"/>
    <w:rsid w:val="009B6C1E"/>
    <w:rsid w:val="009E4662"/>
    <w:rsid w:val="009E6627"/>
    <w:rsid w:val="00A21D19"/>
    <w:rsid w:val="00A35F0D"/>
    <w:rsid w:val="00A459F1"/>
    <w:rsid w:val="00A53D48"/>
    <w:rsid w:val="00A567F2"/>
    <w:rsid w:val="00AA6FAE"/>
    <w:rsid w:val="00AB5D53"/>
    <w:rsid w:val="00AB76BC"/>
    <w:rsid w:val="00AC4AE2"/>
    <w:rsid w:val="00B25B6E"/>
    <w:rsid w:val="00B26354"/>
    <w:rsid w:val="00B30E4C"/>
    <w:rsid w:val="00B4704D"/>
    <w:rsid w:val="00B60883"/>
    <w:rsid w:val="00B957E4"/>
    <w:rsid w:val="00BA5C21"/>
    <w:rsid w:val="00BE26AA"/>
    <w:rsid w:val="00C14851"/>
    <w:rsid w:val="00C270E3"/>
    <w:rsid w:val="00C41C36"/>
    <w:rsid w:val="00C54446"/>
    <w:rsid w:val="00C756DC"/>
    <w:rsid w:val="00C87CBB"/>
    <w:rsid w:val="00CA1321"/>
    <w:rsid w:val="00CC6D84"/>
    <w:rsid w:val="00CD0CEC"/>
    <w:rsid w:val="00CE1221"/>
    <w:rsid w:val="00CF25AC"/>
    <w:rsid w:val="00CF2AE7"/>
    <w:rsid w:val="00D00F6E"/>
    <w:rsid w:val="00D14C17"/>
    <w:rsid w:val="00D354FA"/>
    <w:rsid w:val="00D77799"/>
    <w:rsid w:val="00D80DC4"/>
    <w:rsid w:val="00D9056C"/>
    <w:rsid w:val="00D962DD"/>
    <w:rsid w:val="00D97E5C"/>
    <w:rsid w:val="00DB6804"/>
    <w:rsid w:val="00DB6A14"/>
    <w:rsid w:val="00DE0111"/>
    <w:rsid w:val="00DF0DEE"/>
    <w:rsid w:val="00DF2748"/>
    <w:rsid w:val="00DF7AF7"/>
    <w:rsid w:val="00E071DD"/>
    <w:rsid w:val="00E22336"/>
    <w:rsid w:val="00E41292"/>
    <w:rsid w:val="00E71D61"/>
    <w:rsid w:val="00E91C46"/>
    <w:rsid w:val="00E921A1"/>
    <w:rsid w:val="00EB6516"/>
    <w:rsid w:val="00EC50A5"/>
    <w:rsid w:val="00EF57FA"/>
    <w:rsid w:val="00F07E9A"/>
    <w:rsid w:val="00F10313"/>
    <w:rsid w:val="00F160C8"/>
    <w:rsid w:val="00F240C7"/>
    <w:rsid w:val="00F26199"/>
    <w:rsid w:val="00F33BE1"/>
    <w:rsid w:val="00F45AE3"/>
    <w:rsid w:val="00F6017D"/>
    <w:rsid w:val="00F72500"/>
    <w:rsid w:val="00F72B84"/>
    <w:rsid w:val="00F82F4E"/>
    <w:rsid w:val="00F84B9A"/>
    <w:rsid w:val="00F90CA6"/>
    <w:rsid w:val="00F93D5D"/>
    <w:rsid w:val="00F948F3"/>
    <w:rsid w:val="00FA54BF"/>
    <w:rsid w:val="00FB2498"/>
    <w:rsid w:val="00FB3F5B"/>
    <w:rsid w:val="00FC3646"/>
    <w:rsid w:val="00FE306D"/>
    <w:rsid w:val="00FE309D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D2973-2BCC-4DCF-9BAC-C3BF45F8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21</Pages>
  <Words>7109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a10</cp:lastModifiedBy>
  <cp:revision>189</cp:revision>
  <dcterms:created xsi:type="dcterms:W3CDTF">2024-05-07T08:19:00Z</dcterms:created>
  <dcterms:modified xsi:type="dcterms:W3CDTF">2024-05-13T09:27:00Z</dcterms:modified>
</cp:coreProperties>
</file>